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6F7D94" w:rsidP="006F7D94" w:rsidRDefault="006F7D94" w14:paraId="47C181C7" wp14:textId="77777777">
      <w:pPr>
        <w:jc w:val="center"/>
      </w:pPr>
      <w:r>
        <w:rPr>
          <w:b/>
        </w:rPr>
        <w:t xml:space="preserve">  </w:t>
      </w:r>
      <w:r w:rsidRPr="00806933">
        <w:rPr>
          <w:b/>
        </w:rPr>
        <w:t>Tydzień</w:t>
      </w:r>
      <w:r w:rsidR="00CD2C82">
        <w:t xml:space="preserve"> 12.04- 16</w:t>
      </w:r>
      <w:bookmarkStart w:name="_GoBack" w:id="0"/>
      <w:bookmarkEnd w:id="0"/>
      <w:r>
        <w:t>.04.2021</w:t>
      </w:r>
    </w:p>
    <w:p xmlns:wp14="http://schemas.microsoft.com/office/word/2010/wordml" w:rsidR="006F7D94" w:rsidP="006F7D94" w:rsidRDefault="006F7D94" w14:paraId="4B60C68D" wp14:textId="77777777">
      <w:r w:rsidRPr="00806933">
        <w:rPr>
          <w:b/>
        </w:rPr>
        <w:t>Grupa:</w:t>
      </w:r>
      <w:r>
        <w:t xml:space="preserve"> Sówki 6 - latki</w:t>
      </w:r>
    </w:p>
    <w:p xmlns:wp14="http://schemas.microsoft.com/office/word/2010/wordml" w:rsidRPr="00806933" w:rsidR="006F7D94" w:rsidP="006F7D94" w:rsidRDefault="006F7D94" w14:paraId="5890F922" wp14:textId="77777777">
      <w:pPr>
        <w:rPr>
          <w:b/>
        </w:rPr>
      </w:pPr>
      <w:r w:rsidRPr="00806933">
        <w:rPr>
          <w:b/>
        </w:rPr>
        <w:t>Temat tygodnia:</w:t>
      </w:r>
      <w:r>
        <w:rPr>
          <w:b/>
        </w:rPr>
        <w:t xml:space="preserve"> </w:t>
      </w:r>
      <w:r w:rsidR="00CD2C82">
        <w:rPr>
          <w:b/>
        </w:rPr>
        <w:t>Chciałbym być sportowcem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xmlns:wp14="http://schemas.microsoft.com/office/word/2010/wordml" w:rsidR="006F7D94" w:rsidTr="0A5F1C02" w14:paraId="0400B3B1" wp14:textId="77777777">
        <w:tc>
          <w:tcPr>
            <w:tcW w:w="2798" w:type="dxa"/>
            <w:tcMar/>
          </w:tcPr>
          <w:p w:rsidR="006F7D94" w:rsidP="00284437" w:rsidRDefault="006F7D94" w14:paraId="5B20F4AE" wp14:textId="77777777">
            <w:pPr>
              <w:rPr>
                <w:b/>
              </w:rPr>
            </w:pPr>
            <w:r>
              <w:rPr>
                <w:b/>
              </w:rPr>
              <w:t>Poniedziałek</w:t>
            </w:r>
          </w:p>
        </w:tc>
        <w:tc>
          <w:tcPr>
            <w:tcW w:w="2799" w:type="dxa"/>
            <w:tcMar/>
          </w:tcPr>
          <w:p w:rsidR="006F7D94" w:rsidP="00284437" w:rsidRDefault="006F7D94" w14:paraId="69310684" wp14:textId="77777777">
            <w:pPr>
              <w:rPr>
                <w:b/>
              </w:rPr>
            </w:pPr>
            <w:r>
              <w:rPr>
                <w:b/>
              </w:rPr>
              <w:t>Wtorek</w:t>
            </w:r>
          </w:p>
        </w:tc>
        <w:tc>
          <w:tcPr>
            <w:tcW w:w="2799" w:type="dxa"/>
            <w:tcMar/>
          </w:tcPr>
          <w:p w:rsidR="006F7D94" w:rsidP="00284437" w:rsidRDefault="006F7D94" w14:paraId="15219546" wp14:textId="77777777">
            <w:pPr>
              <w:rPr>
                <w:b/>
              </w:rPr>
            </w:pPr>
            <w:r>
              <w:rPr>
                <w:b/>
              </w:rPr>
              <w:t>Środa</w:t>
            </w:r>
          </w:p>
        </w:tc>
        <w:tc>
          <w:tcPr>
            <w:tcW w:w="2799" w:type="dxa"/>
            <w:tcMar/>
          </w:tcPr>
          <w:p w:rsidR="006F7D94" w:rsidP="00284437" w:rsidRDefault="006F7D94" w14:paraId="563BCCCC" wp14:textId="77777777">
            <w:pPr>
              <w:rPr>
                <w:b/>
              </w:rPr>
            </w:pPr>
            <w:r>
              <w:rPr>
                <w:b/>
              </w:rPr>
              <w:t>Czwartek</w:t>
            </w:r>
          </w:p>
        </w:tc>
        <w:tc>
          <w:tcPr>
            <w:tcW w:w="2799" w:type="dxa"/>
            <w:tcMar/>
          </w:tcPr>
          <w:p w:rsidR="006F7D94" w:rsidP="00284437" w:rsidRDefault="006F7D94" w14:paraId="0F3B6269" wp14:textId="77777777">
            <w:pPr>
              <w:rPr>
                <w:b/>
              </w:rPr>
            </w:pPr>
            <w:r>
              <w:rPr>
                <w:b/>
              </w:rPr>
              <w:t>Piątek</w:t>
            </w:r>
          </w:p>
        </w:tc>
      </w:tr>
      <w:tr xmlns:wp14="http://schemas.microsoft.com/office/word/2010/wordml" w:rsidR="006F7D94" w:rsidTr="0A5F1C02" w14:paraId="672A6659" wp14:textId="77777777">
        <w:tc>
          <w:tcPr>
            <w:tcW w:w="2798" w:type="dxa"/>
            <w:tcMar/>
          </w:tcPr>
          <w:p w:rsidR="006F7D94" w:rsidP="750436B5" w:rsidRDefault="006F7D94" w14:paraId="0A37501D" wp14:textId="4327DDB0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pl-PL"/>
              </w:rPr>
            </w:pPr>
            <w:r w:rsidRPr="750436B5" w:rsidR="4F327386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TEMAT </w:t>
            </w:r>
            <w:proofErr w:type="gramStart"/>
            <w:r w:rsidRPr="750436B5" w:rsidR="4F327386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DNIA: </w:t>
            </w:r>
            <w:r w:rsidRPr="750436B5" w:rsidR="484E078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</w:t>
            </w:r>
            <w:r w:rsidRPr="750436B5" w:rsidR="4F327386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pl-PL"/>
              </w:rPr>
              <w:t>Gimnastyka</w:t>
            </w:r>
            <w:proofErr w:type="gramEnd"/>
            <w:r w:rsidRPr="750436B5" w:rsidR="4F327386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pl-PL"/>
              </w:rPr>
              <w:t xml:space="preserve"> to zabawa</w:t>
            </w:r>
            <w:r w:rsidRPr="750436B5" w:rsidR="0A6642AC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pl-PL"/>
              </w:rPr>
              <w:t>.</w:t>
            </w:r>
          </w:p>
          <w:p w:rsidR="25EA136A" w:rsidP="0F89C5A2" w:rsidRDefault="25EA136A" w14:paraId="0D464C85" w14:textId="610C25CA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25EA136A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Cele główne: </w:t>
            </w:r>
          </w:p>
          <w:p w:rsidR="25EA136A" w:rsidP="0F89C5A2" w:rsidRDefault="25EA136A" w14:paraId="75432AF0" w14:textId="7C4D3175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25EA136A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− rozwijanie mowy i pamięci słuchowej,</w:t>
            </w:r>
          </w:p>
          <w:p w:rsidR="25EA136A" w:rsidP="0F89C5A2" w:rsidRDefault="25EA136A" w14:paraId="25CC1A67" w14:textId="5E63B7BB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25EA136A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− zapoznanie z literą j: małą i wielką, drukowaną,</w:t>
            </w:r>
          </w:p>
          <w:p w:rsidR="25EA136A" w:rsidP="0F89C5A2" w:rsidRDefault="25EA136A" w14:paraId="3B114299" w14:textId="262DA5E8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25EA136A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− zapoznanie z literą j: małą i wielką, drukowaną i pisaną</w:t>
            </w:r>
          </w:p>
          <w:p w:rsidR="19E49047" w:rsidP="0F89C5A2" w:rsidRDefault="19E49047" w14:paraId="597EC1F9" w14:textId="429DEB00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19E49047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ĆWICZENIA PORANNE :</w:t>
            </w:r>
          </w:p>
          <w:p w:rsidR="19E49047" w:rsidP="0F89C5A2" w:rsidRDefault="19E49047" w14:paraId="09F5331D" w14:textId="0F0AF734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9E49047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Ćwiczenie ramion “Prasujemy ubrania”. Dzieci naśladują prasowanie żelazkiem, naprzemiennie: prawą ręką i lewą ręką.</w:t>
            </w:r>
          </w:p>
          <w:p w:rsidR="19E49047" w:rsidP="0F89C5A2" w:rsidRDefault="19E49047" w14:paraId="2E82A01D" w14:textId="54D07F3D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9E49047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 Ćwiczenie dużych grup mięśniowych </w:t>
            </w:r>
          </w:p>
          <w:p w:rsidR="342B874A" w:rsidP="0F89C5A2" w:rsidRDefault="342B874A" w14:paraId="43BC43E6" w14:textId="28441632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342B874A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“</w:t>
            </w:r>
            <w:r w:rsidRPr="0F89C5A2" w:rsidR="19E49047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Zakładamy ubrania</w:t>
            </w:r>
            <w:r w:rsidRPr="0F89C5A2" w:rsidR="59C6E12A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”</w:t>
            </w:r>
            <w:r w:rsidRPr="0F89C5A2" w:rsidR="19E49047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. Dzieci naśladują wkładanie elementów ubrania</w:t>
            </w:r>
            <w:r w:rsidRPr="0F89C5A2" w:rsidR="6DC9FC9F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.</w:t>
            </w:r>
          </w:p>
          <w:p w:rsidR="5223352B" w:rsidP="0F89C5A2" w:rsidRDefault="5223352B" w14:paraId="48EC49AC" w14:textId="2A66665D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5223352B">
              <w:rPr>
                <w:noProof w:val="0"/>
                <w:lang w:val="pl-PL"/>
              </w:rPr>
              <w:t xml:space="preserve">Słuchanie wiersza Jadwigi </w:t>
            </w:r>
            <w:proofErr w:type="spellStart"/>
            <w:r w:rsidRPr="0F89C5A2" w:rsidR="5223352B">
              <w:rPr>
                <w:noProof w:val="0"/>
                <w:lang w:val="pl-PL"/>
              </w:rPr>
              <w:t>Koczanowskiej</w:t>
            </w:r>
            <w:proofErr w:type="spellEnd"/>
            <w:r w:rsidRPr="0F89C5A2" w:rsidR="5223352B">
              <w:rPr>
                <w:noProof w:val="0"/>
                <w:lang w:val="pl-PL"/>
              </w:rPr>
              <w:t xml:space="preserve"> Gimnastyka ZAŁ.1</w:t>
            </w:r>
          </w:p>
          <w:p w:rsidR="5223352B" w:rsidP="0F89C5A2" w:rsidRDefault="5223352B" w14:paraId="74D144DE" w14:textId="1C9B3910">
            <w:pPr>
              <w:pStyle w:val="ListParagraph"/>
              <w:numPr>
                <w:ilvl w:val="0"/>
                <w:numId w:val="1"/>
              </w:numPr>
              <w:rPr>
                <w:noProof w:val="0"/>
                <w:sz w:val="22"/>
                <w:szCs w:val="22"/>
                <w:lang w:val="pl-PL"/>
              </w:rPr>
            </w:pPr>
            <w:r w:rsidRPr="0F89C5A2" w:rsidR="5223352B">
              <w:rPr>
                <w:noProof w:val="0"/>
                <w:lang w:val="pl-PL"/>
              </w:rPr>
              <w:t>Nauka wiersza na pamięć .</w:t>
            </w:r>
          </w:p>
          <w:p w:rsidR="268F0248" w:rsidP="0F89C5A2" w:rsidRDefault="268F0248" w14:paraId="0CAED9C2" w14:textId="68A3AF36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268F0248">
              <w:rPr>
                <w:noProof w:val="0"/>
                <w:lang w:val="pl-PL"/>
              </w:rPr>
              <w:t>Zabawy i ćwiczenia z literą j.</w:t>
            </w:r>
          </w:p>
          <w:p w:rsidR="268F0248" w:rsidP="0F89C5A2" w:rsidRDefault="268F0248" w14:paraId="5C972641" w14:textId="479C6C24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268F0248">
              <w:rPr>
                <w:noProof w:val="0"/>
                <w:lang w:val="pl-PL"/>
              </w:rPr>
              <w:t xml:space="preserve"> • Analiza i synteza słuchowa słowa jagody. </w:t>
            </w:r>
          </w:p>
          <w:p w:rsidR="268F0248" w:rsidP="0F89C5A2" w:rsidRDefault="268F0248" w14:paraId="25178AFA" w14:textId="296C8306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268F0248">
              <w:rPr>
                <w:noProof w:val="0"/>
                <w:lang w:val="pl-PL"/>
              </w:rPr>
              <w:t xml:space="preserve">• Dzielenie słowa jagody na sylaby. − Co słyszycie na początku słowa jagody? </w:t>
            </w:r>
          </w:p>
          <w:p w:rsidR="268F0248" w:rsidP="0F89C5A2" w:rsidRDefault="268F0248" w14:paraId="278FE681" w14:textId="52813227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268F0248">
              <w:rPr>
                <w:noProof w:val="0"/>
                <w:lang w:val="pl-PL"/>
              </w:rPr>
              <w:t>• Podział na sylaby nazw obrazków, które rozpoczynają się głoską j.</w:t>
            </w:r>
            <w:r w:rsidRPr="0F89C5A2" w:rsidR="3B333295">
              <w:rPr>
                <w:noProof w:val="0"/>
                <w:lang w:val="pl-PL"/>
              </w:rPr>
              <w:t xml:space="preserve"> &lt;jajko, jamnik, jaszczurka, jesień, jaskółka, Jurek , Julek, Julia</w:t>
            </w:r>
            <w:r w:rsidRPr="0F89C5A2" w:rsidR="76ABE921">
              <w:rPr>
                <w:noProof w:val="0"/>
                <w:lang w:val="pl-PL"/>
              </w:rPr>
              <w:t xml:space="preserve">&gt;. </w:t>
            </w:r>
          </w:p>
          <w:p w:rsidR="268F0248" w:rsidP="0F89C5A2" w:rsidRDefault="268F0248" w14:paraId="5F813060" w14:textId="7BDFB8A2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268F0248">
              <w:rPr>
                <w:noProof w:val="0"/>
                <w:lang w:val="pl-PL"/>
              </w:rPr>
              <w:t xml:space="preserve"> • Dzielenie słowa jagody na głoski. </w:t>
            </w:r>
          </w:p>
          <w:p w:rsidR="268F0248" w:rsidP="0F89C5A2" w:rsidRDefault="268F0248" w14:paraId="4077A28C" w14:textId="753A8244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268F0248">
              <w:rPr>
                <w:noProof w:val="0"/>
                <w:lang w:val="pl-PL"/>
              </w:rPr>
              <w:t>• Podawanie przykładów słów rozpoczynających się głoską j (jeleń, jajko, jogurt...), mających ją w środku (kajak, fajka, bajka...) oraz na końcu (kraj, maj, klej...).</w:t>
            </w:r>
          </w:p>
          <w:p w:rsidR="4B828438" w:rsidP="0F89C5A2" w:rsidRDefault="4B828438" w14:paraId="283C5867" w14:textId="26271BE2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4B828438" w:rsidP="0F89C5A2" w:rsidRDefault="4B828438" w14:paraId="09E6DE74" w14:textId="79E2F570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23A2712F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Budowanie schematu słowa </w:t>
            </w:r>
            <w:r w:rsidRPr="0F89C5A2" w:rsidR="23A2712F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pl-PL"/>
              </w:rPr>
              <w:t>jagody.</w:t>
            </w:r>
            <w:r w:rsidRPr="0F89C5A2" w:rsidR="23A2712F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</w:t>
            </w:r>
          </w:p>
          <w:p w:rsidR="4B828438" w:rsidP="0F89C5A2" w:rsidRDefault="4B828438" w14:paraId="523D517B" w14:textId="32240A4E">
            <w:pPr>
              <w:pStyle w:val="Normalny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72268CE8"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pl-PL"/>
              </w:rPr>
              <w:t xml:space="preserve">j  a  g  o  d  y  </w:t>
            </w:r>
          </w:p>
          <w:p w:rsidR="0F89C5A2" w:rsidP="0F89C5A2" w:rsidRDefault="0F89C5A2" w14:paraId="02C291DE" w14:textId="198A5DC6">
            <w:pPr>
              <w:pStyle w:val="Normalny"/>
              <w:jc w:val="center"/>
              <w:rPr>
                <w:rFonts w:ascii="Calibri" w:hAnsi="Calibri" w:eastAsia="Calibri" w:cs="Calibri"/>
                <w:b w:val="1"/>
                <w:bCs w:val="1"/>
                <w:noProof w:val="0"/>
                <w:sz w:val="24"/>
                <w:szCs w:val="24"/>
                <w:lang w:val="pl-PL"/>
              </w:rPr>
            </w:pPr>
          </w:p>
          <w:p w:rsidR="18B67E92" w:rsidP="0F89C5A2" w:rsidRDefault="18B67E92" w14:paraId="28E26611" w14:textId="31150EAD">
            <w:pPr>
              <w:pStyle w:val="Normalny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8B67E9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Analiza i synteza słuchowa imienia </w:t>
            </w:r>
            <w:r w:rsidRPr="0F89C5A2" w:rsidR="18B67E92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pl-PL"/>
              </w:rPr>
              <w:t>Janek</w:t>
            </w:r>
          </w:p>
          <w:p w:rsidR="4B828438" w:rsidP="0F89C5A2" w:rsidRDefault="4B828438" w14:paraId="632E9BC7" w14:textId="796F905B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0F89C5A2" w:rsidR="18B67E9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 J  a  n  e  k  </w:t>
            </w:r>
          </w:p>
          <w:p w:rsidR="0F89C5A2" w:rsidP="0F89C5A2" w:rsidRDefault="0F89C5A2" w14:paraId="6ABB716B" w14:textId="228D513B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158A4FED" w:rsidP="0F89C5A2" w:rsidRDefault="158A4FED" w14:paraId="707D96C5" w14:textId="39EC1F4F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Odkrywam siebie. Przygotowanie do czytania, pisania, liczenia, s. 39. </w:t>
            </w:r>
          </w:p>
          <w:p w:rsidR="158A4FED" w:rsidP="0F89C5A2" w:rsidRDefault="158A4FED" w14:paraId="6E5DFFF3" w14:textId="407F94A6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• Pokaz litery j, J drukowanej.</w:t>
            </w:r>
          </w:p>
          <w:p w:rsidR="158A4FED" w:rsidP="0F89C5A2" w:rsidRDefault="158A4FED" w14:paraId="58D6BAFF" w14:textId="7D3D9EA8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• Odczytanie </w:t>
            </w:r>
            <w:proofErr w:type="gramStart"/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wyrazu  Odszukanie</w:t>
            </w:r>
            <w:proofErr w:type="gramEnd"/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na ostatniej karcie takiego samego wyrazu. Wycięcie go i przyklejenie na nim. Pokolorowanie rysunku. </w:t>
            </w:r>
          </w:p>
          <w:p w:rsidR="158A4FED" w:rsidP="0F89C5A2" w:rsidRDefault="158A4FED" w14:paraId="595548C5" w14:textId="61CD29A4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• Ozdobienie liter j, J. </w:t>
            </w:r>
          </w:p>
          <w:p w:rsidR="158A4FED" w:rsidP="0F89C5A2" w:rsidRDefault="158A4FED" w14:paraId="03CCC641" w14:textId="7E9E360C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• Odszukanie wśród podanych wyrazów wyrazu jagody. Podkreślenie go. Liczenie podkreślonych wyrazów. </w:t>
            </w:r>
          </w:p>
          <w:p w:rsidR="158A4FED" w:rsidP="0F89C5A2" w:rsidRDefault="158A4FED" w14:paraId="435B77AE" w14:textId="5448E17F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• Odkrywam siebie. Litery i liczby, s. 76.</w:t>
            </w:r>
          </w:p>
          <w:p w:rsidR="158A4FED" w:rsidP="0F89C5A2" w:rsidRDefault="158A4FED" w14:paraId="39C372CF" w14:textId="10FC4752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• Odczytanie wyrazu. Odszukanie na końcu kart kartoników z literami tworzącymi wyraz jagody. Wycięcie ich, ułożenie z nich wyrazu, a potem przyklejenie w okienkach. Pokolorowanie rysunku. </w:t>
            </w:r>
          </w:p>
          <w:p w:rsidR="158A4FED" w:rsidP="0F89C5A2" w:rsidRDefault="158A4FED" w14:paraId="7E32C18B" w14:textId="002FA083">
            <w:pPr>
              <w:pStyle w:val="Norma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58A4FE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• Odczytanie sylab. Odczytanie sylab i wyrazów. • Pisanie liter j, J po śladach, a potem – samodzielnie.</w:t>
            </w:r>
          </w:p>
          <w:p w:rsidR="4B828438" w:rsidP="0F89C5A2" w:rsidRDefault="4B828438" w14:paraId="474C916C" w14:textId="3FBCC3B2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0F89C5A2" w:rsidR="0ADBC18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Karty pracy </w:t>
            </w:r>
          </w:p>
          <w:p w:rsidR="4B828438" w:rsidP="0F89C5A2" w:rsidRDefault="4B828438" w14:paraId="462F6978" w14:textId="39ADA0BB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4BB62E9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Karta pracy, cz. 3, nr 62. − Połączcie kropki znajdujące się na dole karty według podanego wzoru.</w:t>
            </w:r>
          </w:p>
          <w:p w:rsidR="4B828438" w:rsidP="0F89C5A2" w:rsidRDefault="4B828438" w14:paraId="7E1BE4E8" w14:textId="493E1BB6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</w:p>
          <w:p w:rsidR="4B828438" w:rsidP="0F89C5A2" w:rsidRDefault="4B828438" w14:paraId="00B4EB15" w14:textId="47CB3BD8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0ADBC188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Karta pracy, cz. 3, nr 63. − Nazwijcie przedmioty ukryte na rysunkach. − Narysujcie je w pętlach. − Nazwijcie dyscypliny sportowe przedstawione na zdjęciach. Pokolorujcie ramkę zdjęcia przedstawiającego tę dyscyplinę sportową, która wam się najbardziej podoba.</w:t>
            </w:r>
          </w:p>
          <w:p w:rsidR="4B828438" w:rsidP="0F89C5A2" w:rsidRDefault="4B828438" w14:paraId="7225E43D" w14:textId="2B5ECED2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0ADBC188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 • Odkrywam siebie. Litery i liczby, s. 77. </w:t>
            </w:r>
          </w:p>
          <w:p w:rsidR="4B828438" w:rsidP="0F89C5A2" w:rsidRDefault="4B828438" w14:paraId="0E197685" w14:textId="4ACEE273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0ADBC188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Skreślanie lub dorysowanie okienek tak, aby ich liczba odpowiadała liczbie głosek w nazwach zdjęć.</w:t>
            </w:r>
          </w:p>
          <w:p w:rsidR="4B828438" w:rsidP="0F89C5A2" w:rsidRDefault="4B828438" w14:paraId="3CCF79CF" w14:textId="30550950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48D90DA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• Nazywanie zdjęć. Odszukiwanie na końcu kart kartoników z literami tworzącymi te nazwy. Wycinanie ich, układanie z nich wyrazów, a potem </w:t>
            </w:r>
            <w:proofErr w:type="spellStart"/>
            <w:r w:rsidRPr="0F89C5A2" w:rsidR="48D90DA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przyklajanie</w:t>
            </w:r>
            <w:proofErr w:type="spellEnd"/>
            <w:r w:rsidRPr="0F89C5A2" w:rsidR="48D90DA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w odpowiednich okienkach krzyżówki. </w:t>
            </w:r>
          </w:p>
          <w:p w:rsidR="4B828438" w:rsidP="0F89C5A2" w:rsidRDefault="4B828438" w14:paraId="3D9369A3" w14:textId="6466575E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48D90DA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Odczytanie hasła. </w:t>
            </w:r>
            <w:r w:rsidRPr="0F89C5A2" w:rsidR="48D90DA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Czytanie tekstu.</w:t>
            </w:r>
          </w:p>
          <w:p w:rsidR="4B828438" w:rsidP="0F89C5A2" w:rsidRDefault="4B828438" w14:paraId="403A3934" w14:textId="1DD2222F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4B828438" w:rsidP="0F89C5A2" w:rsidRDefault="4B828438" w14:paraId="08E934C0" w14:textId="35876FEB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0F89C5A2" w:rsidRDefault="006F7D94" w14:paraId="5DAB6C7B" wp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0F89C5A2" w:rsidRDefault="006F7D94" w14:paraId="64AB55FB" wp14:textId="2CF9D767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Religia katolicka</w:t>
            </w:r>
          </w:p>
          <w:p w:rsidR="006F7D94" w:rsidP="0F89C5A2" w:rsidRDefault="006F7D94" w14:paraId="52E31E34" wp14:textId="115E722B">
            <w:pPr>
              <w:spacing w:line="259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Ewa Drewnowska</w:t>
            </w:r>
          </w:p>
          <w:p w:rsidR="006F7D94" w:rsidP="0F89C5A2" w:rsidRDefault="006F7D94" w14:paraId="16DAC9FA" wp14:textId="75901A6F">
            <w:pPr>
              <w:spacing w:line="259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Temat: </w:t>
            </w:r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Bóg nie umarł – Jezus żyje.</w:t>
            </w:r>
          </w:p>
          <w:p w:rsidR="006F7D94" w:rsidP="0F89C5A2" w:rsidRDefault="006F7D94" w14:paraId="6E6826B8" wp14:textId="4A1CE954">
            <w:p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Trwamy w radości ze zmartwychwstania Pana Jezusa. Przesyłam link do ułożenia puzzli </w:t>
            </w:r>
            <w:hyperlink r:id="R8f493430722d4e4a">
              <w:r w:rsidRPr="0F89C5A2" w:rsidR="47D0A712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https://puzzlefactory.pl/pl/puzzle/graj/wielkanoc/220544-zmartwychwstanie</w:t>
              </w:r>
            </w:hyperlink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oraz </w:t>
            </w:r>
            <w:proofErr w:type="gramStart"/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link  do</w:t>
            </w:r>
            <w:proofErr w:type="gramEnd"/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wysłuchania i wspólnego zaśpiewania piosenki </w:t>
            </w:r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Bóg nie umarł </w:t>
            </w:r>
            <w:hyperlink r:id="R62479b467f804879">
              <w:r w:rsidRPr="0F89C5A2" w:rsidR="47D0A712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https://www.youtube.com/watch?v=T4hR-Qmd28I</w:t>
              </w:r>
            </w:hyperlink>
            <w:r w:rsidRPr="0F89C5A2" w:rsidR="47D0A71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. </w:t>
            </w:r>
          </w:p>
          <w:p w:rsidR="006F7D94" w:rsidP="0F89C5A2" w:rsidRDefault="006F7D94" w14:paraId="1299C43A" wp14:textId="5B834C8B">
            <w:pPr>
              <w:pStyle w:val="Normalny"/>
              <w:spacing w:line="259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6F7D94" w:rsidP="0F89C5A2" w:rsidRDefault="006F7D94" w14:paraId="4DDBEF00" wp14:textId="77777777">
            <w:p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</w:tc>
        <w:tc>
          <w:tcPr>
            <w:tcW w:w="2799" w:type="dxa"/>
            <w:tcMar/>
          </w:tcPr>
          <w:p w:rsidR="006F7D94" w:rsidP="312A34B0" w:rsidRDefault="006F7D94" w14:paraId="29E67C76" wp14:textId="5476135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TEMAT DNIA: </w:t>
            </w: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Zabawy w ogrodzie</w:t>
            </w:r>
          </w:p>
          <w:p w:rsidR="006F7D94" w:rsidP="312A34B0" w:rsidRDefault="006F7D94" w14:paraId="122A4133" wp14:textId="4295206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Cel główny:</w:t>
            </w:r>
          </w:p>
          <w:p w:rsidR="006F7D94" w:rsidP="312A34B0" w:rsidRDefault="006F7D94" w14:paraId="43A8DA69" wp14:textId="1B8CEB1D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Zachęcanie do zabaw ruchowych</w:t>
            </w:r>
          </w:p>
          <w:p w:rsidR="006F7D94" w:rsidP="312A34B0" w:rsidRDefault="006F7D94" w14:paraId="244C00E2" wp14:textId="58173F4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Ćwiczenia poranne:</w:t>
            </w:r>
          </w:p>
          <w:p w:rsidR="006F7D94" w:rsidP="312A34B0" w:rsidRDefault="006F7D94" w14:paraId="60A31110" wp14:textId="68F4B29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• Ćwiczenie pamięci ruchowej .</w:t>
            </w:r>
          </w:p>
          <w:p w:rsidR="006F7D94" w:rsidP="312A34B0" w:rsidRDefault="006F7D94" w14:paraId="18747FAC" wp14:textId="36120BE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Przeglądamy się w lustrze. </w:t>
            </w:r>
          </w:p>
          <w:p w:rsidR="006F7D94" w:rsidP="312A34B0" w:rsidRDefault="006F7D94" w14:paraId="58A4A144" wp14:textId="4C25FF2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Ustawiamy się w parach. Jedna osoba pokazuje ruchy, druga je naśladuje.</w:t>
            </w:r>
          </w:p>
          <w:p w:rsidR="006F7D94" w:rsidP="312A34B0" w:rsidRDefault="006F7D94" w14:paraId="6D321269" wp14:textId="5A1F1C91">
            <w:pPr>
              <w:pStyle w:val="Normalny"/>
              <w:spacing w:after="160" w:line="259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Ćwiczenie ramion “Prasujemy ubrania”. Dzieci naśladują prasowanie żelazkiem, naprzemiennie: prawą ręką i lewą ręką.</w:t>
            </w:r>
          </w:p>
          <w:p w:rsidR="006F7D94" w:rsidP="312A34B0" w:rsidRDefault="006F7D94" w14:paraId="59C820DB" wp14:textId="44F16FBB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Wykonanie zadania w kartach pracy. Karta pracy, cz. 3, nr 64.</w:t>
            </w:r>
          </w:p>
          <w:p w:rsidR="006F7D94" w:rsidP="312A34B0" w:rsidRDefault="006F7D94" w14:paraId="09D83845" wp14:textId="03CF33C6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Cel: rozwijanie sprawności manualnej, mowy oraz koordynacji wzrokowo-ruchowej</w:t>
            </w:r>
          </w:p>
          <w:p w:rsidR="006F7D94" w:rsidP="312A34B0" w:rsidRDefault="006F7D94" w14:paraId="681D1AB2" wp14:textId="28CEB985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Udzielanie odpowiedzi na podstawie obrazka, wykonanie poleceń.</w:t>
            </w:r>
          </w:p>
          <w:p w:rsidR="006F7D94" w:rsidP="312A34B0" w:rsidRDefault="006F7D94" w14:paraId="17E1862A" wp14:textId="372B5C9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W co grają chłopcy? Pokolorujcie rysunki chłopców</w:t>
            </w:r>
          </w:p>
          <w:p w:rsidR="006F7D94" w:rsidP="312A34B0" w:rsidRDefault="006F7D94" w14:paraId="02333597" wp14:textId="7751737E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i piłki.</w:t>
            </w:r>
          </w:p>
          <w:p w:rsidR="006F7D94" w:rsidP="312A34B0" w:rsidRDefault="006F7D94" w14:paraId="40940092" wp14:textId="58B5A7EC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Nazwijcie sportowców przedstawionych na zdjęciach.</w:t>
            </w:r>
          </w:p>
          <w:p w:rsidR="006F7D94" w:rsidP="312A34B0" w:rsidRDefault="006F7D94" w14:paraId="14968A32" wp14:textId="3883B34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Rysujcie po śladach – od zdjęć sportowców</w:t>
            </w:r>
          </w:p>
          <w:p w:rsidR="006F7D94" w:rsidP="312A34B0" w:rsidRDefault="006F7D94" w14:paraId="5CCEE4F9" wp14:textId="4ABB3106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do zdjęć piłek. Nazwijcie poszczególne piłki.</w:t>
            </w:r>
          </w:p>
          <w:p w:rsidR="006F7D94" w:rsidP="312A34B0" w:rsidRDefault="006F7D94" w14:paraId="298D72C5" wp14:textId="2F6FD661">
            <w:pPr>
              <w:pStyle w:val="ListParagraph"/>
              <w:numPr>
                <w:ilvl w:val="0"/>
                <w:numId w:val="5"/>
              </w:numPr>
              <w:spacing w:after="160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single"/>
                <w:lang w:val="pl-PL"/>
              </w:rPr>
              <w:t xml:space="preserve"> Zabawa ruchowa Woreczek.</w:t>
            </w: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</w:t>
            </w:r>
          </w:p>
          <w:p w:rsidR="006F7D94" w:rsidP="312A34B0" w:rsidRDefault="006F7D94" w14:paraId="7106CD03" wp14:textId="36481F2D">
            <w:pPr>
              <w:pStyle w:val="Normalny"/>
              <w:spacing w:after="160" w:line="276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Woreczek z grochem (może być skarpeta wypełniona ryżem) nagranie dowolnej melodii. Dziecko otrzymuje woreczek z grochem, który kładzie na głowie. Chodzi po całym pokoju w rytm akompaniamentu tak, aby woreczek nie zsunął się z głowy. Podczas przerwy w muzyce ostrożnie klęka na jedno kolano, uważając, aby woreczek nie spadł (proste plecy).</w:t>
            </w:r>
          </w:p>
          <w:p w:rsidR="006F7D94" w:rsidP="312A34B0" w:rsidRDefault="006F7D94" w14:paraId="3A0CBC59" wp14:textId="6DF909F3">
            <w:pPr>
              <w:pStyle w:val="ListParagraph"/>
              <w:numPr>
                <w:ilvl w:val="0"/>
                <w:numId w:val="5"/>
              </w:numPr>
              <w:spacing w:after="160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Słuchanie piosenki Songo (sł. i muz. Danuta i Karol Jagiełło).</w:t>
            </w:r>
          </w:p>
          <w:p w:rsidR="006F7D94" w:rsidP="312A34B0" w:rsidRDefault="006F7D94" w14:paraId="3967857F" wp14:textId="4C1AFE4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7c8b9cc2eadd4b9f">
              <w:r w:rsidRPr="312A34B0" w:rsidR="49009EC7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Songo (sł. i muz. Danuta i Karol Jagiełło), MAC EDUKACJA | Słuchanie bezpłatnie w SoundCloud</w:t>
              </w:r>
            </w:hyperlink>
          </w:p>
          <w:p w:rsidR="006F7D94" w:rsidP="312A34B0" w:rsidRDefault="006F7D94" w14:paraId="4AC46682" wp14:textId="69028CA2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pl-PL"/>
              </w:rPr>
              <w:t>Słowa piosenki Zał1.</w:t>
            </w:r>
          </w:p>
          <w:p w:rsidR="006F7D94" w:rsidP="312A34B0" w:rsidRDefault="006F7D94" w14:paraId="336DEA92" wp14:textId="37C0AD03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• Rozmowa na temat piosenki. </w:t>
            </w:r>
          </w:p>
          <w:p w:rsidR="006F7D94" w:rsidP="312A34B0" w:rsidRDefault="006F7D94" w14:paraId="25A94DC9" wp14:textId="78ACACC0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− Do czego zachęca piosenka? − Skąd przybył taniec songo? </w:t>
            </w:r>
          </w:p>
          <w:p w:rsidR="006F7D94" w:rsidP="312A34B0" w:rsidRDefault="006F7D94" w14:paraId="69585316" wp14:textId="78BDE07C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• Nauka piosenki, metodą ze słuchu.</w:t>
            </w:r>
          </w:p>
          <w:p w:rsidR="006F7D94" w:rsidP="312A34B0" w:rsidRDefault="006F7D94" w14:paraId="38E518B4" wp14:textId="43F53C36">
            <w:pPr>
              <w:pStyle w:val="ListParagraph"/>
              <w:numPr>
                <w:ilvl w:val="0"/>
                <w:numId w:val="5"/>
              </w:numPr>
              <w:spacing w:after="160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Jeśli masz możliwość wyjścia do ogrodu lub parku pobaw się z Rodzicem w berka, zróbcie krótki wyścig, np. kto pierwszy do tego drzewa lub po prostu pójdźcie na spacer i poobserwujcie np. zmiany w przyrodzie wiosną w parku.</w:t>
            </w:r>
          </w:p>
          <w:p w:rsidR="006F7D94" w:rsidP="312A34B0" w:rsidRDefault="006F7D94" w14:paraId="2979D71F" wp14:textId="3AE778AF">
            <w:pPr>
              <w:pStyle w:val="ListParagraph"/>
              <w:numPr>
                <w:ilvl w:val="0"/>
                <w:numId w:val="5"/>
              </w:numPr>
              <w:spacing w:after="160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Wykonanie zadania w Kartach pracy, cz. 3, s. 65.</w:t>
            </w:r>
          </w:p>
          <w:p w:rsidR="006F7D94" w:rsidP="312A34B0" w:rsidRDefault="006F7D94" w14:paraId="7864A906" wp14:textId="6CD4396C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Cel: doskonalenie umiejętności przeliczania, rozwijanie zdolności grafomotorycznych</w:t>
            </w:r>
          </w:p>
          <w:p w:rsidR="006F7D94" w:rsidP="312A34B0" w:rsidRDefault="006F7D94" w14:paraId="362E126D" wp14:textId="1BFD52DD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− Policz przedmioty w każdej ramce. Zaznacz ich liczbę w pustych okienkach. Dokończ ozdabiać ramki.</w:t>
            </w:r>
          </w:p>
          <w:p w:rsidR="006F7D94" w:rsidP="312A34B0" w:rsidRDefault="006F7D94" w14:paraId="6322395A" wp14:textId="02166EB8">
            <w:pPr>
              <w:pStyle w:val="ListParagraph"/>
              <w:numPr>
                <w:ilvl w:val="0"/>
                <w:numId w:val="5"/>
              </w:numPr>
              <w:spacing w:after="160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single"/>
                <w:lang w:val="pl-PL"/>
              </w:rPr>
              <w:t>Zabawa rozwijająca spostrzegawczość</w:t>
            </w: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– Kto szuka, ten znajdzie. </w:t>
            </w:r>
          </w:p>
          <w:p w:rsidR="006F7D94" w:rsidP="312A34B0" w:rsidRDefault="006F7D94" w14:paraId="55A50017" wp14:textId="0679C5B0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Dziecko rozgląda się po pokoju. Jego zadaniem jest wyszukiwanie i nazywanie przedmiotów, których cechy podaje R., np. występują podwójnie, są niebieskie, można je kupić w sklepie papierniczym.</w:t>
            </w:r>
          </w:p>
          <w:p w:rsidR="006F7D94" w:rsidP="312A34B0" w:rsidRDefault="006F7D94" w14:paraId="550FFC22" wp14:textId="6175942A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</w:p>
          <w:p w:rsidR="006F7D94" w:rsidP="312A34B0" w:rsidRDefault="006F7D94" w14:paraId="395AFB69" wp14:textId="22D1D8C3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single"/>
                <w:lang w:val="pl-PL"/>
              </w:rPr>
              <w:t>Język angielski:</w:t>
            </w:r>
          </w:p>
          <w:p w:rsidR="006F7D94" w:rsidP="312A34B0" w:rsidRDefault="006F7D94" w14:paraId="1AD8AE36" wp14:textId="5139EE4E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Powitanka.</w:t>
            </w:r>
          </w:p>
          <w:p w:rsidR="006F7D94" w:rsidP="312A34B0" w:rsidRDefault="006F7D94" w14:paraId="4E162250" wp14:textId="2D410C57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hyperlink r:id="R187dfaf67a4d4658">
              <w:r w:rsidRPr="312A34B0" w:rsidR="49009EC7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pl-PL"/>
                </w:rPr>
                <w:t>https://www.youtube.com/watch?v=tVlcKp3bWH8</w:t>
              </w:r>
            </w:hyperlink>
          </w:p>
          <w:p w:rsidR="006F7D94" w:rsidP="312A34B0" w:rsidRDefault="006F7D94" w14:paraId="536CA7AA" wp14:textId="1FE49D12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Obejrzenie filmu edukacyjnego.</w:t>
            </w: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Zwierzęta na wsi</w:t>
            </w:r>
          </w:p>
          <w:p w:rsidR="006F7D94" w:rsidP="312A34B0" w:rsidRDefault="006F7D94" w14:paraId="799C3EF1" wp14:textId="79967B5B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312A34B0" w:rsidR="49009E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Utrwalenie nazw wybranych zwierząt żyjących na wsi</w:t>
            </w:r>
          </w:p>
          <w:p w:rsidR="006F7D94" w:rsidP="312A34B0" w:rsidRDefault="006F7D94" w14:paraId="7EF54A06" wp14:textId="291F690E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</w:p>
          <w:p w:rsidR="006F7D94" w:rsidP="312A34B0" w:rsidRDefault="006F7D94" w14:paraId="57C45E90" wp14:textId="6B30F8E2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hyperlink r:id="Rc637c217d5de49b2">
              <w:r w:rsidRPr="312A34B0" w:rsidR="49009EC7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pl-PL"/>
                </w:rPr>
                <w:t>https://www.youtube.com/watch?v=KQSWqKNZpwk</w:t>
              </w:r>
            </w:hyperlink>
          </w:p>
          <w:p w:rsidR="006F7D94" w:rsidP="312A34B0" w:rsidRDefault="006F7D94" w14:paraId="039398B3" wp14:textId="4972C74E">
            <w:pPr>
              <w:spacing w:line="276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</w:p>
          <w:p w:rsidR="006F7D94" w:rsidP="312A34B0" w:rsidRDefault="006F7D94" w14:paraId="7EF37F3D" wp14:textId="74F04751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312A34B0" w:rsidRDefault="006F7D94" w14:paraId="30D14790" wp14:textId="096D0C76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12A34B0" w:rsidR="2F20268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Zajęcia rewalidacyjne</w:t>
            </w:r>
          </w:p>
          <w:p w:rsidR="006F7D94" w:rsidP="312A34B0" w:rsidRDefault="006F7D94" w14:paraId="3E3B5DED" wp14:textId="3FAC5F95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2F20268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Temat:</w:t>
            </w:r>
            <w:r w:rsidRPr="312A34B0" w:rsidR="552BE61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 </w:t>
            </w:r>
            <w:r w:rsidRPr="312A34B0" w:rsidR="2F20268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Pisanie po śladzie. O</w:t>
            </w:r>
            <w:r w:rsidRPr="312A34B0" w:rsidR="4D104DF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kreślanie liczby przedmiotów na obrazku.</w:t>
            </w:r>
          </w:p>
          <w:p w:rsidR="006F7D94" w:rsidP="312A34B0" w:rsidRDefault="006F7D94" w14:paraId="253159D9" wp14:textId="150E1FDB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2F20268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(ćwicz</w:t>
            </w:r>
            <w:r w:rsidRPr="312A34B0" w:rsidR="75695C3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e</w:t>
            </w:r>
            <w:r w:rsidRPr="312A34B0" w:rsidR="2F20268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nia przesyłane mailowo)</w:t>
            </w:r>
          </w:p>
          <w:p w:rsidR="006F7D94" w:rsidP="193E3343" w:rsidRDefault="006F7D94" w14:paraId="0C669E50" wp14:textId="326E6B64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193E3343" w:rsidRDefault="006F7D94" w14:paraId="5908106D" wp14:textId="0624024F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193E3343" w:rsidR="26168DF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Terapia pedagogiczna</w:t>
            </w:r>
          </w:p>
          <w:p w:rsidR="006F7D94" w:rsidP="193E3343" w:rsidRDefault="006F7D94" w14:paraId="292D131C" wp14:textId="07197EF9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193E3343" w:rsidR="26168DF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Rozwijanie umiejętności matematycznych.</w:t>
            </w:r>
          </w:p>
          <w:p w:rsidR="006F7D94" w:rsidP="312A34B0" w:rsidRDefault="006F7D94" w14:paraId="3461D779" wp14:textId="44FDA4CB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hyperlink r:id="Rfa65319cdcb14fc8">
              <w:r w:rsidRPr="193E3343" w:rsidR="33BB2B26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b w:val="1"/>
                  <w:bCs w:val="1"/>
                  <w:sz w:val="22"/>
                  <w:szCs w:val="22"/>
                </w:rPr>
                <w:t>https://www.matzoo.pl/zerowka/ksztalty_46_320</w:t>
              </w:r>
            </w:hyperlink>
          </w:p>
        </w:tc>
        <w:tc>
          <w:tcPr>
            <w:tcW w:w="2799" w:type="dxa"/>
            <w:tcMar/>
          </w:tcPr>
          <w:p w:rsidR="006F7D94" w:rsidP="312A34B0" w:rsidRDefault="006F7D94" w14:paraId="475F7D71" wp14:textId="00F9C264">
            <w:pPr>
              <w:pStyle w:val="Normalny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TEMAT DNIA</w:t>
            </w: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: Ćwiczenia sportowo-słuchowe</w:t>
            </w:r>
          </w:p>
          <w:p w:rsidR="006F7D94" w:rsidP="312A34B0" w:rsidRDefault="006F7D94" w14:paraId="60F6563F" wp14:textId="53F0B544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Cele główne:</w:t>
            </w:r>
          </w:p>
          <w:p w:rsidR="006F7D94" w:rsidP="312A34B0" w:rsidRDefault="006F7D94" w14:paraId="6A7412B3" wp14:textId="579A8F53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rozwijanie słuchu fonematycznego,</w:t>
            </w:r>
          </w:p>
          <w:p w:rsidR="006F7D94" w:rsidP="312A34B0" w:rsidRDefault="006F7D94" w14:paraId="707851CE" wp14:textId="783A9396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rozwijanie sprawności fizycznej.</w:t>
            </w:r>
          </w:p>
          <w:p w:rsidR="006F7D94" w:rsidP="312A34B0" w:rsidRDefault="006F7D94" w14:paraId="784EE5C2" wp14:textId="3B666384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6F7D94" w:rsidP="312A34B0" w:rsidRDefault="006F7D94" w14:paraId="539DE2A3" wp14:textId="101CAC6D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Ćwiczenia poranne:</w:t>
            </w:r>
          </w:p>
          <w:p w:rsidR="006F7D94" w:rsidP="312A34B0" w:rsidRDefault="006F7D94" w14:paraId="324B125D" wp14:textId="0F5AB6E4">
            <w:pPr>
              <w:spacing w:line="276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Wykonaj:</w:t>
            </w:r>
          </w:p>
          <w:p w:rsidR="006F7D94" w:rsidP="312A34B0" w:rsidRDefault="006F7D94" w14:paraId="41890A2C" wp14:textId="5C0B8121">
            <w:pPr>
              <w:spacing w:line="276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5 skłonów, </w:t>
            </w:r>
          </w:p>
          <w:p w:rsidR="006F7D94" w:rsidP="312A34B0" w:rsidRDefault="006F7D94" w14:paraId="0E4C5F6F" wp14:textId="2D0966FE">
            <w:pPr>
              <w:spacing w:line="276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5 przysiadów,</w:t>
            </w:r>
          </w:p>
          <w:p w:rsidR="006F7D94" w:rsidP="312A34B0" w:rsidRDefault="006F7D94" w14:paraId="3DE354D2" wp14:textId="0927CA9B">
            <w:pPr>
              <w:spacing w:line="276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5 pajacyków, </w:t>
            </w:r>
          </w:p>
          <w:p w:rsidR="006F7D94" w:rsidP="312A34B0" w:rsidRDefault="006F7D94" w14:paraId="4A6B81C2" wp14:textId="1FD46CF9">
            <w:pPr>
              <w:spacing w:line="276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5 podskoków</w:t>
            </w:r>
          </w:p>
          <w:p w:rsidR="006F7D94" w:rsidP="312A34B0" w:rsidRDefault="006F7D94" w14:paraId="32008C1F" wp14:textId="495E41F6">
            <w:pPr>
              <w:spacing w:line="276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6F7D94" w:rsidP="312A34B0" w:rsidRDefault="006F7D94" w14:paraId="237B9F74" wp14:textId="292F2629">
            <w:pPr>
              <w:pStyle w:val="ListParagraph"/>
              <w:numPr>
                <w:ilvl w:val="0"/>
                <w:numId w:val="8"/>
              </w:numPr>
              <w:spacing w:after="160" w:line="276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Dowolna improwizacja ruchowa do   utworu Antonia Vivaldiego Wiosna z cyklu Cztery</w:t>
            </w:r>
          </w:p>
          <w:p w:rsidR="006F7D94" w:rsidP="312A34B0" w:rsidRDefault="006F7D94" w14:paraId="40352988" wp14:textId="68104FF1">
            <w:pPr>
              <w:spacing w:line="276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pory roku. Potrzebne materiały: wstążeczka, tasiemka. Zadaniem dziecka jest odzwierciedlanie muzyki </w:t>
            </w:r>
            <w:proofErr w:type="gramStart"/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poprzez  poruszanie</w:t>
            </w:r>
            <w:proofErr w:type="gramEnd"/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 wstążką, tasiemką w rytm słyszanej muzyki.</w:t>
            </w:r>
          </w:p>
          <w:p w:rsidR="006F7D94" w:rsidP="312A34B0" w:rsidRDefault="006F7D94" w14:paraId="2A580E5A" wp14:textId="25D61711">
            <w:pPr>
              <w:spacing w:line="276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</w:p>
          <w:p w:rsidR="006F7D94" w:rsidP="312A34B0" w:rsidRDefault="006F7D94" w14:paraId="1744A611" wp14:textId="6F936256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hyperlink r:id="R6394744c21d24383">
              <w:r w:rsidRPr="312A34B0" w:rsidR="75566804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https://www.youtube.com/watch?v=jdLlJHuQeNI</w:t>
              </w:r>
            </w:hyperlink>
          </w:p>
          <w:p w:rsidR="006F7D94" w:rsidP="312A34B0" w:rsidRDefault="006F7D94" w14:paraId="4FDF4558" wp14:textId="10105101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6F7D94" w:rsidP="312A34B0" w:rsidRDefault="006F7D94" w14:paraId="59650CBD" wp14:textId="6620C912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Ćwiczenie słuchowe z piłką.</w:t>
            </w:r>
          </w:p>
          <w:p w:rsidR="006F7D94" w:rsidP="312A34B0" w:rsidRDefault="006F7D94" w14:paraId="355AA2B3" wp14:textId="0AEF467E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Osoba dorosła wypowiada słowo. Zadaniem dziecka jest podzielić słowo na sylaby lub głoski jednocześnie odbijając lub podrzucając piłką. ( jedno odbicie to jedna głoska lub sylaba).</w:t>
            </w:r>
          </w:p>
          <w:p w:rsidR="006F7D94" w:rsidP="312A34B0" w:rsidRDefault="006F7D94" w14:paraId="7491F120" wp14:textId="1C5763AF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,,Podaj słowo” Zabawa słuchowa.</w:t>
            </w:r>
          </w:p>
          <w:p w:rsidR="006F7D94" w:rsidP="312A34B0" w:rsidRDefault="006F7D94" w14:paraId="0D6B241B" wp14:textId="43D506CE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Dorosły rzuca piłką do dziecka i jednocześnie wymawia głoskę np.. ,,u,,. Dziecko łapie piłkę i podaje słowo rozpoczynające się głoską ,,u”. Potem następuje zamiana ról. Zabawę powtarzamy kilkakrotnie.</w:t>
            </w:r>
          </w:p>
          <w:p w:rsidR="006F7D94" w:rsidP="312A34B0" w:rsidRDefault="006F7D94" w14:paraId="783DEE3D" wp14:textId="192A4D95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,,Ile słów”.</w:t>
            </w:r>
          </w:p>
          <w:p w:rsidR="006F7D94" w:rsidP="312A34B0" w:rsidRDefault="006F7D94" w14:paraId="46E3DB7B" wp14:textId="1372BD2B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Osoba dorosła wypowiada zdanie, zadaniem dziecka jest policzyć z ilu słów składa się zdanie.</w:t>
            </w:r>
          </w:p>
          <w:p w:rsidR="006F7D94" w:rsidP="312A34B0" w:rsidRDefault="006F7D94" w14:paraId="3D72762C" wp14:textId="25DB53BF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Przykładowe zdania:</w:t>
            </w:r>
          </w:p>
          <w:p w:rsidR="006F7D94" w:rsidP="312A34B0" w:rsidRDefault="006F7D94" w14:paraId="04A695A9" wp14:textId="2AED3509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Mężczyźni grają w piłkę ręczną (5 słów).</w:t>
            </w:r>
          </w:p>
          <w:p w:rsidR="006F7D94" w:rsidP="312A34B0" w:rsidRDefault="006F7D94" w14:paraId="29AF6FA8" wp14:textId="3D48EF50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Siatkarze są wysocy (3 słowa).</w:t>
            </w:r>
          </w:p>
          <w:p w:rsidR="006F7D94" w:rsidP="312A34B0" w:rsidRDefault="006F7D94" w14:paraId="3EBC3E3D" wp14:textId="2BB4E94B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Gimnastyk ćwiczy na drążkach (4 słowa).</w:t>
            </w:r>
          </w:p>
          <w:p w:rsidR="006F7D94" w:rsidP="312A34B0" w:rsidRDefault="006F7D94" w14:paraId="704CE9AB" wp14:textId="3221D076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Ćwiczenie orientacji na kartce papieru. </w:t>
            </w:r>
          </w:p>
          <w:p w:rsidR="006F7D94" w:rsidP="312A34B0" w:rsidRDefault="006F7D94" w14:paraId="6719EED3" wp14:textId="5F2A0FD6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Dorosły kładzie przed dzieckiem kartkę papieru i prosi o wskazanie:</w:t>
            </w:r>
          </w:p>
          <w:p w:rsidR="006F7D94" w:rsidP="312A34B0" w:rsidRDefault="006F7D94" w14:paraId="051D51B9" wp14:textId="130C5A19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– prawego górnego rogu,</w:t>
            </w:r>
          </w:p>
          <w:p w:rsidR="006F7D94" w:rsidP="312A34B0" w:rsidRDefault="006F7D94" w14:paraId="693023AC" wp14:textId="046CE97B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– lewego dolnego rogu,</w:t>
            </w:r>
          </w:p>
          <w:p w:rsidR="006F7D94" w:rsidP="312A34B0" w:rsidRDefault="006F7D94" w14:paraId="29654E82" wp14:textId="12D6BF6F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– prawego dolnego rogu,</w:t>
            </w:r>
          </w:p>
          <w:p w:rsidR="006F7D94" w:rsidP="312A34B0" w:rsidRDefault="006F7D94" w14:paraId="27FE58DE" wp14:textId="6EF7E8E6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– lewego górnego rogu.</w:t>
            </w:r>
          </w:p>
          <w:p w:rsidR="006F7D94" w:rsidP="312A34B0" w:rsidRDefault="006F7D94" w14:paraId="1D2E097B" wp14:textId="11BC4992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Karta pracy, cz. 3, nr 66.</w:t>
            </w:r>
          </w:p>
          <w:p w:rsidR="006F7D94" w:rsidP="312A34B0" w:rsidRDefault="006F7D94" w14:paraId="5A6A0DD0" wp14:textId="52163C4E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Cel: doskonalenie percepcji wzrokowej, orientacji przestrzennej</w:t>
            </w:r>
          </w:p>
          <w:p w:rsidR="006F7D94" w:rsidP="312A34B0" w:rsidRDefault="006F7D94" w14:paraId="6D989D5D" wp14:textId="4233FDE2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Dorosły prosi dziecko:</w:t>
            </w:r>
          </w:p>
          <w:p w:rsidR="006F7D94" w:rsidP="312A34B0" w:rsidRDefault="006F7D94" w14:paraId="048E7312" wp14:textId="2545D98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Przeczytaj wyrazy: nie, tak.</w:t>
            </w:r>
          </w:p>
          <w:p w:rsidR="006F7D94" w:rsidP="312A34B0" w:rsidRDefault="006F7D94" w14:paraId="535320F2" wp14:textId="710FABF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Połącz je z odpowiednimi zdjęciami.</w:t>
            </w:r>
          </w:p>
          <w:p w:rsidR="006F7D94" w:rsidP="312A34B0" w:rsidRDefault="006F7D94" w14:paraId="001420DE" wp14:textId="69F984C0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Określ położenie obrazka przedstawiającego piłkę</w:t>
            </w:r>
          </w:p>
          <w:p w:rsidR="006F7D94" w:rsidP="312A34B0" w:rsidRDefault="006F7D94" w14:paraId="4DB2B056" wp14:textId="745FEBB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na kolejnych kartkach.</w:t>
            </w:r>
          </w:p>
          <w:p w:rsidR="006F7D94" w:rsidP="312A34B0" w:rsidRDefault="006F7D94" w14:paraId="35B61507" wp14:textId="2E83A96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− Rysuj po śladach rysunków piłek.</w:t>
            </w:r>
          </w:p>
          <w:p w:rsidR="006F7D94" w:rsidP="312A34B0" w:rsidRDefault="006F7D94" w14:paraId="3294F645" wp14:textId="31B1D546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 xml:space="preserve">Wykonanie zadania w książce </w:t>
            </w:r>
          </w:p>
          <w:p w:rsidR="006F7D94" w:rsidP="312A34B0" w:rsidRDefault="006F7D94" w14:paraId="08A55063" wp14:textId="291F11F9">
            <w:pPr>
              <w:pStyle w:val="Normalny"/>
              <w:spacing w:after="160" w:line="259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Odkrywam siebie. Litery i liczby, s. 84.</w:t>
            </w:r>
          </w:p>
          <w:p w:rsidR="006F7D94" w:rsidP="312A34B0" w:rsidRDefault="006F7D94" w14:paraId="41EE8920" wp14:textId="4FC5958B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•  zadaniem dziecka jest przyjrzenie się wyrazom umieszczonym na wzorze.</w:t>
            </w:r>
          </w:p>
          <w:p w:rsidR="006F7D94" w:rsidP="312A34B0" w:rsidRDefault="006F7D94" w14:paraId="08134C8F" wp14:textId="25A331E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Odszukanie ich w innych wyrazach znajdujących</w:t>
            </w:r>
          </w:p>
          <w:p w:rsidR="006F7D94" w:rsidP="312A34B0" w:rsidRDefault="006F7D94" w14:paraId="438DAE97" wp14:textId="425EE01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312A34B0" w:rsidR="7556680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się w każdym szeregu. Podkreślenie wyrazów, które odnalazło</w:t>
            </w:r>
          </w:p>
          <w:p w:rsidR="006F7D94" w:rsidP="312A34B0" w:rsidRDefault="006F7D94" w14:paraId="64C839A2" wp14:textId="79C49836">
            <w:pPr>
              <w:spacing w:line="259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</w:p>
          <w:p w:rsidR="006F7D94" w:rsidP="312A34B0" w:rsidRDefault="006F7D94" w14:paraId="3DD12B01" wp14:textId="666E211D">
            <w:pPr>
              <w:pStyle w:val="Normalny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pl-PL"/>
              </w:rPr>
            </w:pPr>
          </w:p>
          <w:p w:rsidR="006F7D94" w:rsidP="312A34B0" w:rsidRDefault="006F7D94" w14:paraId="20FBA2DE" wp14:textId="24E95B67">
            <w:pPr>
              <w:pStyle w:val="Normalny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pl-PL"/>
              </w:rPr>
            </w:pPr>
          </w:p>
          <w:p w:rsidR="006F7D94" w:rsidP="0F89C5A2" w:rsidRDefault="006F7D94" w14:paraId="169A0651" wp14:textId="75AD1CA7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pl-PL"/>
              </w:rPr>
            </w:pPr>
            <w:r w:rsidRPr="0F89C5A2" w:rsidR="4BCBD75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Religia katolicka </w:t>
            </w:r>
          </w:p>
          <w:p w:rsidR="006F7D94" w:rsidP="0F89C5A2" w:rsidRDefault="006F7D94" w14:paraId="4C903FBE" wp14:textId="360A243C">
            <w:pPr>
              <w:pStyle w:val="Normalny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pl-PL"/>
              </w:rPr>
            </w:pPr>
            <w:r w:rsidRPr="0F89C5A2" w:rsidR="4BCBD75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pl-PL"/>
              </w:rPr>
              <w:t>Ewa  Drewnowska</w:t>
            </w:r>
          </w:p>
          <w:p w:rsidR="006F7D94" w:rsidP="0F89C5A2" w:rsidRDefault="006F7D94" w14:paraId="3B62D7D6" wp14:textId="790BF367">
            <w:pPr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4BCBD75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Temat: </w:t>
            </w:r>
            <w:r w:rsidRPr="0F89C5A2" w:rsidR="4BCBD75C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  <w:t>W niedzielę Miłosierdzia Bożego oddaję cześć Jezusowi.</w:t>
            </w:r>
          </w:p>
          <w:p w:rsidR="006F7D94" w:rsidP="0F89C5A2" w:rsidRDefault="006F7D94" w14:paraId="49893D19" wp14:textId="1C6A079C">
            <w:p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4BCBD75C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  <w:t xml:space="preserve">Pierwsza niedziela po Wielkanocy jest Niedzielą Miłosierdzia Bożego. O ustanowienie tego święta prosił siostrę Faustynę Pan Jezus. Polecił również, by namalować obraz JEZU UFAM TOBIE. Aby poznać tę historię zachęcam do obejrzenia filmu </w:t>
            </w:r>
            <w:r w:rsidRPr="0F89C5A2" w:rsidR="4BCBD75C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noProof w:val="0"/>
                <w:sz w:val="22"/>
                <w:szCs w:val="22"/>
                <w:lang w:val="pl-PL"/>
              </w:rPr>
              <w:t xml:space="preserve">ŚWIĘTA FAUSTYNA </w:t>
            </w:r>
            <w:hyperlink r:id="R4bea0d59ce7e43db">
              <w:r w:rsidRPr="0F89C5A2" w:rsidR="4BCBD75C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https://www.youtube.com/watch?v=WJ9c0lJPCRQ</w:t>
              </w:r>
            </w:hyperlink>
            <w:r w:rsidRPr="0F89C5A2" w:rsidR="4BCBD75C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  <w:t xml:space="preserve">.     </w:t>
            </w:r>
          </w:p>
          <w:p w:rsidR="006F7D94" w:rsidP="0F89C5A2" w:rsidRDefault="006F7D94" w14:paraId="65E1ABF6" wp14:textId="50BFCC7B">
            <w:pPr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0F89C5A2" w:rsidR="4BCBD75C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  <w:t xml:space="preserve">Zachęcam również do wysłuchania piosenki JEZU UFAM TOBIE, JEZU KOCHAM CIĘ </w:t>
            </w:r>
            <w:hyperlink r:id="R1082b64fcfed4c51">
              <w:r w:rsidRPr="0F89C5A2" w:rsidR="4BCBD75C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strike w:val="0"/>
                  <w:dstrike w:val="0"/>
                  <w:noProof w:val="0"/>
                  <w:sz w:val="22"/>
                  <w:szCs w:val="22"/>
                  <w:lang w:val="pl-PL"/>
                </w:rPr>
                <w:t>https://www.youtube.com/watch?v=Cd8fDu03gf0</w:t>
              </w:r>
            </w:hyperlink>
          </w:p>
          <w:p w:rsidR="006F7D94" w:rsidP="0F89C5A2" w:rsidRDefault="006F7D94" w14:paraId="2E7D810C" wp14:textId="6AF9B268">
            <w:p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4BCBD75C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  <w:t xml:space="preserve"> </w:t>
            </w:r>
          </w:p>
          <w:p w:rsidR="006F7D94" w:rsidP="0F89C5A2" w:rsidRDefault="006F7D94" w14:paraId="3DC2E544" wp14:textId="0D470D1C">
            <w:p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</w:p>
          <w:p w:rsidR="006F7D94" w:rsidP="45C97E13" w:rsidRDefault="006F7D94" w14:paraId="025ECF82" wp14:textId="308886E5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45C97E13" w:rsidR="645E612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Religia prawosławna</w:t>
            </w:r>
          </w:p>
          <w:p w:rsidR="006F7D94" w:rsidP="45C97E13" w:rsidRDefault="006F7D94" w14:paraId="54B72919" wp14:textId="5D1C9C9C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45C97E13" w:rsidR="645E612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Helena Tomaszewska</w:t>
            </w:r>
          </w:p>
          <w:p w:rsidR="006F7D94" w:rsidP="312A34B0" w:rsidRDefault="006F7D94" w14:paraId="61A3DAAC" wp14:textId="63BEDA8C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645E612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Temat: Jezus umiera na Krzyżu.  </w:t>
            </w:r>
            <w:r w:rsidRPr="312A34B0" w:rsidR="645E612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Kiedy wydano na Chrystusa</w:t>
            </w:r>
            <w:r w:rsidRPr="312A34B0" w:rsidR="743B22B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 wyrok śmierci, żołnierze włożyli Mu cierniową koronę, bili Go, śmiali się. Następnie </w:t>
            </w:r>
            <w:r w:rsidRPr="312A34B0" w:rsidR="77758A7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zaprowadzili Chrystusa na Golgotę i tam Go ukrzyżowali. Jezus umarł na Krzyżu. W Wielki </w:t>
            </w:r>
            <w:r w:rsidRPr="312A34B0" w:rsidR="7F91229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Piątek podchodzimy w cerkwi do </w:t>
            </w:r>
            <w:proofErr w:type="spellStart"/>
            <w:r w:rsidRPr="312A34B0" w:rsidR="7F91229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Płaszczenicy</w:t>
            </w:r>
            <w:proofErr w:type="spellEnd"/>
            <w:r w:rsidRPr="312A34B0" w:rsidR="7F91229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-grobu Chrystusa.  W zeszycie ćwiczeń, na końcu</w:t>
            </w:r>
            <w:r w:rsidRPr="312A34B0" w:rsidR="4D3538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, znajduje się obrazek “Ukrzyżowanie Chrystusa”. Opowiedz kogo przedstawia, pokoloruj go.</w:t>
            </w:r>
          </w:p>
          <w:p w:rsidR="006F7D94" w:rsidP="312A34B0" w:rsidRDefault="006F7D94" w14:paraId="0E8C58B8" wp14:textId="4FEBF3E7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</w:p>
          <w:p w:rsidR="006F7D94" w:rsidP="312A34B0" w:rsidRDefault="006F7D94" w14:paraId="77F1D124" wp14:textId="63752B10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12A34B0" w:rsidR="66DE831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Zajęcia rewalidacyjne</w:t>
            </w:r>
          </w:p>
          <w:p w:rsidR="006F7D94" w:rsidP="312A34B0" w:rsidRDefault="006F7D94" w14:paraId="2EC69D43" wp14:textId="4798D5AB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66DE831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Temat: Ćwiczenia grafomotoryczne. Dodawanie i odejmowanie w zakresie 10.</w:t>
            </w:r>
          </w:p>
          <w:p w:rsidR="006F7D94" w:rsidP="312A34B0" w:rsidRDefault="006F7D94" w14:paraId="4B62ECFA" wp14:textId="62B02EAD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3CDEDB7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(ćwiczenia przesyłane mailowo)</w:t>
            </w:r>
          </w:p>
          <w:p w:rsidR="006F7D94" w:rsidP="193E3343" w:rsidRDefault="006F7D94" w14:paraId="0B426DE0" wp14:textId="74F6AD1D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</w:p>
          <w:p w:rsidR="006F7D94" w:rsidP="193E3343" w:rsidRDefault="006F7D94" w14:paraId="471336AD" wp14:textId="5027A1B6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193E3343" w:rsidR="7B14D59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Logopedia</w:t>
            </w:r>
          </w:p>
          <w:p w:rsidR="006F7D94" w:rsidP="193E3343" w:rsidRDefault="006F7D94" w14:paraId="4EB809B2" wp14:textId="435941EA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193E3343" w:rsidR="5ABD69D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Ćwiczenia usprawniające narządy artykulacyjne</w:t>
            </w:r>
          </w:p>
          <w:p w:rsidR="006F7D94" w:rsidP="193E3343" w:rsidRDefault="006F7D94" w14:paraId="2E1A105E" wp14:textId="2F5AA358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hyperlink r:id="Ra25ec6abe6b6421a">
              <w:r w:rsidRPr="193E3343" w:rsidR="5ABD69D7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b w:val="1"/>
                  <w:bCs w:val="1"/>
                  <w:sz w:val="22"/>
                  <w:szCs w:val="22"/>
                </w:rPr>
                <w:t>https://wordwall.net/pl/resource/1594925/logopedia</w:t>
              </w:r>
            </w:hyperlink>
          </w:p>
          <w:p w:rsidR="006F7D94" w:rsidP="193E3343" w:rsidRDefault="006F7D94" w14:paraId="5B8A8F29" wp14:textId="78C77158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0A5F1C02" w:rsidRDefault="006F7D94" w14:paraId="69A79242" wp14:textId="352307F4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0A5F1C02" w:rsidR="22C7B1B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Gra logopedyczna </w:t>
            </w:r>
            <w:r w:rsidRPr="0A5F1C02" w:rsidR="22C7B1B6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Gra</w:t>
            </w:r>
            <w:r w:rsidRPr="0A5F1C02" w:rsidR="22C7B1B6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przeznaczona jest od 2 do 4 uczestników. Do zabawy potrzebne są pionki, kostka oraz kolorowe liczmany, którymi będziemy oznaczać zdobyte przez uczestników obrazki. </w:t>
            </w:r>
          </w:p>
          <w:p w:rsidR="006F7D94" w:rsidP="0A5F1C02" w:rsidRDefault="006F7D94" w14:paraId="40CD21E4" wp14:textId="153BDADC">
            <w:pPr/>
            <w:r w:rsidRPr="0A5F1C02" w:rsidR="22C7B1B6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Wszyscy uczestnicy zabawy ustawiają swoje pionki na starcie, najmłodszy rzuca kostką, czyta słowo i oznacza szklanym kamykiem właściwy obrazek. Dla uatrakcyjnienia gry, można </w:t>
            </w:r>
            <w:r w:rsidRPr="0A5F1C02" w:rsidR="22C7B1B6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ułożyć zdanie</w:t>
            </w:r>
            <w:r w:rsidRPr="0A5F1C02" w:rsidR="22C7B1B6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z wylosowanym słowem lub zapisać je w zeszycie logopedycznym.</w:t>
            </w:r>
          </w:p>
          <w:p w:rsidR="006F7D94" w:rsidP="0A5F1C02" w:rsidRDefault="006F7D94" w14:paraId="2CB45A1A" wp14:textId="4B92FF4F">
            <w:pPr/>
            <w:r w:rsidRPr="0A5F1C02" w:rsidR="22C7B1B6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Wygrywa</w:t>
            </w:r>
            <w:r w:rsidRPr="0A5F1C02" w:rsidR="22C7B1B6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ten z graczy, który po okrążeniu planszy oznaczył </w:t>
            </w:r>
            <w:r w:rsidRPr="0A5F1C02" w:rsidR="22C7B1B6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najwięcej </w:t>
            </w:r>
            <w:r w:rsidRPr="0A5F1C02" w:rsidR="22C7B1B6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obrazków. </w:t>
            </w:r>
            <w:proofErr w:type="spellStart"/>
            <w:r w:rsidRPr="0A5F1C02" w:rsidR="22C7B1B6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>Zał</w:t>
            </w:r>
            <w:proofErr w:type="spellEnd"/>
            <w:r w:rsidRPr="0A5F1C02" w:rsidR="22C7B1B6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lang w:val="pl-PL"/>
              </w:rPr>
              <w:t xml:space="preserve"> nr 6</w:t>
            </w:r>
          </w:p>
          <w:p w:rsidR="006F7D94" w:rsidP="193E3343" w:rsidRDefault="006F7D94" w14:paraId="3CF2D8B6" wp14:textId="510CBC5E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</w:tc>
        <w:tc>
          <w:tcPr>
            <w:tcW w:w="2799" w:type="dxa"/>
            <w:tcMar/>
          </w:tcPr>
          <w:p w:rsidR="006F7D94" w:rsidP="0F89C5A2" w:rsidRDefault="006F7D94" w14:paraId="00F363B9" wp14:textId="5F31C171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750436B5" w:rsidR="5C053D3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TEMAT </w:t>
            </w:r>
            <w:proofErr w:type="gramStart"/>
            <w:r w:rsidRPr="750436B5" w:rsidR="5C053D3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DNIA :</w:t>
            </w:r>
            <w:proofErr w:type="gramEnd"/>
            <w:r w:rsidRPr="750436B5" w:rsidR="5C053D3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 </w:t>
            </w:r>
            <w:r w:rsidRPr="750436B5" w:rsidR="5C053D31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pl-PL"/>
              </w:rPr>
              <w:t>Jak lubię czynnie odpoczywać.</w:t>
            </w:r>
          </w:p>
          <w:p w:rsidR="006F7D94" w:rsidP="0F89C5A2" w:rsidRDefault="006F7D94" w14:paraId="25879286" wp14:textId="35FACBFC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6A715CD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Cele główne: </w:t>
            </w:r>
          </w:p>
          <w:p w:rsidR="006F7D94" w:rsidP="0F89C5A2" w:rsidRDefault="006F7D94" w14:paraId="256676DA" wp14:textId="6D8DC938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6A715CD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− zachęcanie do wspólnego odpoczynku z rodzicami, </w:t>
            </w:r>
          </w:p>
          <w:p w:rsidR="006F7D94" w:rsidP="0F89C5A2" w:rsidRDefault="006F7D94" w14:paraId="731A21CA" wp14:textId="0D8F20FB">
            <w:pPr>
              <w:pStyle w:val="Normalny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6A715CDD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− rozwijanie sprawności manualnej.</w:t>
            </w:r>
          </w:p>
          <w:p w:rsidR="006F7D94" w:rsidP="0F89C5A2" w:rsidRDefault="006F7D94" w14:paraId="258BA539" wp14:textId="45E77006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ĆWICZENIA </w:t>
            </w:r>
            <w:proofErr w:type="gramStart"/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PORANNE :</w:t>
            </w:r>
            <w:proofErr w:type="gramEnd"/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</w:t>
            </w:r>
          </w:p>
          <w:p w:rsidR="006F7D94" w:rsidP="0F89C5A2" w:rsidRDefault="006F7D94" w14:paraId="4377BACF" wp14:textId="0449F96F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• Ćwiczenie pamięci ruchowej .</w:t>
            </w:r>
          </w:p>
          <w:p w:rsidR="006F7D94" w:rsidP="0F89C5A2" w:rsidRDefault="006F7D94" w14:paraId="6741C8BF" wp14:textId="705DA518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Przeglądamy się w lustrze. </w:t>
            </w:r>
          </w:p>
          <w:p w:rsidR="006F7D94" w:rsidP="0F89C5A2" w:rsidRDefault="006F7D94" w14:paraId="0DC67C1B" wp14:textId="1D901E16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</w:t>
            </w:r>
            <w:r w:rsidRPr="0F89C5A2" w:rsidR="545E670F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U</w:t>
            </w:r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stawia</w:t>
            </w:r>
            <w:r w:rsidRPr="0F89C5A2" w:rsidR="5382FBF4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my</w:t>
            </w:r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się w parach. Jedn</w:t>
            </w:r>
            <w:r w:rsidRPr="0F89C5A2" w:rsidR="2FBC2149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a osoba</w:t>
            </w:r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pokazuje ruchy, drug</w:t>
            </w:r>
            <w:r w:rsidRPr="0F89C5A2" w:rsidR="071D0D00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a</w:t>
            </w:r>
            <w:r w:rsidRPr="0F89C5A2" w:rsidR="6E285C4E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je naśladuje. </w:t>
            </w:r>
          </w:p>
          <w:p w:rsidR="006F7D94" w:rsidP="0F89C5A2" w:rsidRDefault="006F7D94" w14:paraId="2805DCD9" wp14:textId="1291D2A5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1438598A">
              <w:rPr>
                <w:noProof w:val="0"/>
                <w:lang w:val="pl-PL"/>
              </w:rPr>
              <w:t>Sportowe ćwiczenia ruchowo-słuchowo-graficzne.</w:t>
            </w:r>
          </w:p>
          <w:p w:rsidR="006F7D94" w:rsidP="0F89C5A2" w:rsidRDefault="006F7D94" w14:paraId="13DDA0F8" wp14:textId="786EC4CD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1438598A">
              <w:rPr>
                <w:noProof w:val="0"/>
                <w:lang w:val="pl-PL"/>
              </w:rPr>
              <w:t xml:space="preserve">• Rozmowa na temat wspólnego odpoczynku rodziców i dzieci. − Co robicie z rodzicami w wolne dni? − Czy wybieracie się gdzieś? Czym się wtedy poruszacie? − Jaki sposób odpoczynku podoba się wam najbardziej? </w:t>
            </w:r>
          </w:p>
          <w:p w:rsidR="006F7D94" w:rsidP="0F89C5A2" w:rsidRDefault="006F7D94" w14:paraId="1378C814" wp14:textId="436D02E1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1438598A">
              <w:rPr>
                <w:noProof w:val="0"/>
                <w:lang w:val="pl-PL"/>
              </w:rPr>
              <w:t xml:space="preserve">• Ćwiczenia ruchowo-naśladowcze Jedziemy na rowerkach. Dzieci kładą się na dywanie. Pedałując, mówią: </w:t>
            </w:r>
          </w:p>
          <w:p w:rsidR="006F7D94" w:rsidP="0F89C5A2" w:rsidRDefault="006F7D94" w14:paraId="008A6FF1" wp14:textId="4530B847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1438598A">
              <w:rPr>
                <w:noProof w:val="0"/>
                <w:lang w:val="pl-PL"/>
              </w:rPr>
              <w:t xml:space="preserve">Na wycieczkę wyruszamy, raz i dwa, raz i dwa. Tata jedzie obok mamy, z tyłu – nas ma. </w:t>
            </w:r>
          </w:p>
          <w:p w:rsidR="006F7D94" w:rsidP="0F89C5A2" w:rsidRDefault="006F7D94" w14:paraId="2F5E23F2" wp14:textId="66D57780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1438598A">
              <w:rPr>
                <w:noProof w:val="0"/>
                <w:lang w:val="pl-PL"/>
              </w:rPr>
              <w:t>• Karta pracy, cz. 3, nr 68. − Posłuchajcie tekstu. Rysujcie po śladach torów. Potem, nie odrywając ręki od kartki, rysujcie po śladach rysunków bloków. − Pokażcie ręką (jedną ręką, drugą ręką, obiema), jak przebiega górzysta droga. − Rysujcie po śladach górzystej drogi.</w:t>
            </w:r>
          </w:p>
          <w:p w:rsidR="006F7D94" w:rsidP="0F89C5A2" w:rsidRDefault="006F7D94" w14:paraId="62CDC409" wp14:textId="3758CC64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438598A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Karta pracy, cz. 3, nr 69. − Rysujcie po śladach drzewa iglaste. Rysujcie po śladach drogi między drzewami.</w:t>
            </w:r>
          </w:p>
          <w:p w:rsidR="006F7D94" w:rsidP="0F89C5A2" w:rsidRDefault="006F7D94" w14:paraId="0E68A60A" wp14:textId="6F34AE88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1438598A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Rysowanie po śladach drogi między owcami.  Rysowanie po śladach drogi do domu babci.</w:t>
            </w:r>
          </w:p>
          <w:p w:rsidR="006F7D94" w:rsidP="0F89C5A2" w:rsidRDefault="006F7D94" w14:paraId="69C415F5" wp14:textId="55EADB60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05199CC7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Karta pracy, cz. 3, nr 67. − Obejrzyjcie obrazek przedstawiający koła nałożone na siebie. Pokolorujcie odpowiednio rysunki kół. − Dokończcie rysować kwiatki według wzoru. Pokolorujcie rysunki.</w:t>
            </w:r>
          </w:p>
          <w:p w:rsidR="006F7D94" w:rsidP="0F89C5A2" w:rsidRDefault="006F7D94" w14:paraId="5E47B6B8" wp14:textId="096747BB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1438598A">
              <w:rPr>
                <w:noProof w:val="0"/>
                <w:lang w:val="pl-PL"/>
              </w:rPr>
              <w:t xml:space="preserve">Moja ulubiona forma czynnego wypoczynku – rysunek uzupełniony wycinanką. </w:t>
            </w:r>
          </w:p>
          <w:p w:rsidR="006F7D94" w:rsidP="0F89C5A2" w:rsidRDefault="006F7D94" w14:paraId="6A78BEF7" wp14:textId="0296CA67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5356947F">
              <w:rPr>
                <w:noProof w:val="0"/>
                <w:lang w:val="pl-PL"/>
              </w:rPr>
              <w:t xml:space="preserve"> </w:t>
            </w:r>
            <w:r w:rsidRPr="0F89C5A2" w:rsidR="5356947F">
              <w:rPr>
                <w:noProof w:val="0"/>
                <w:lang w:val="pl-PL"/>
              </w:rPr>
              <w:t>Zabawa ruchowo-naśladowcza Poruszamy się. Dzieci naśladują jazdę na hulajnodze, rowerze, skakanie na skakance, pływanie, grę w piłkę... na hasło, nazwę tej czynności</w:t>
            </w:r>
          </w:p>
          <w:p w:rsidR="006F7D94" w:rsidP="0F89C5A2" w:rsidRDefault="006F7D94" w14:paraId="553D70E1" wp14:textId="1176FFA6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5356947F">
              <w:rPr>
                <w:noProof w:val="0"/>
                <w:lang w:val="pl-PL"/>
              </w:rPr>
              <w:t xml:space="preserve"> </w:t>
            </w:r>
            <w:r w:rsidRPr="0F89C5A2" w:rsidR="5356947F">
              <w:rPr>
                <w:noProof w:val="0"/>
                <w:lang w:val="pl-PL"/>
              </w:rPr>
              <w:t xml:space="preserve">Rozmowa na temat czynnego wypoczynku. </w:t>
            </w:r>
          </w:p>
          <w:p w:rsidR="006F7D94" w:rsidP="0F89C5A2" w:rsidRDefault="006F7D94" w14:paraId="793FFC16" wp14:textId="29C933AA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5356947F">
              <w:rPr>
                <w:noProof w:val="0"/>
                <w:lang w:val="pl-PL"/>
              </w:rPr>
              <w:t xml:space="preserve">− Jak lubicie odpoczywać? − Czy zdrowo jest siedzieć cały dzień przed komputerem, czy – bawić się na podwórku? </w:t>
            </w:r>
          </w:p>
          <w:p w:rsidR="006F7D94" w:rsidP="0F89C5A2" w:rsidRDefault="006F7D94" w14:paraId="5E802B98" wp14:textId="62F8B35E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5356947F">
              <w:rPr>
                <w:noProof w:val="0"/>
                <w:lang w:val="pl-PL"/>
              </w:rPr>
              <w:t xml:space="preserve">− Jakie zabawy ruchowe lubicie? </w:t>
            </w:r>
          </w:p>
          <w:p w:rsidR="006F7D94" w:rsidP="0F89C5A2" w:rsidRDefault="006F7D94" w14:paraId="5119333D" wp14:textId="20DD111C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5356947F">
              <w:rPr>
                <w:noProof w:val="0"/>
                <w:lang w:val="pl-PL"/>
              </w:rPr>
              <w:t>− Czy zdrowo jest się poruszać? Dlaczego?</w:t>
            </w:r>
          </w:p>
          <w:p w:rsidR="006F7D94" w:rsidP="0F89C5A2" w:rsidRDefault="006F7D94" w14:paraId="3DC564E7" wp14:textId="27EA8073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0F89C5A2" w:rsidR="171CD94D">
              <w:rPr>
                <w:noProof w:val="0"/>
                <w:lang w:val="pl-PL"/>
              </w:rPr>
              <w:t>Zabaw</w:t>
            </w:r>
            <w:r w:rsidRPr="0F89C5A2" w:rsidR="261C0990">
              <w:rPr>
                <w:noProof w:val="0"/>
                <w:lang w:val="pl-PL"/>
              </w:rPr>
              <w:t>y</w:t>
            </w:r>
            <w:r w:rsidRPr="0F89C5A2" w:rsidR="171CD94D">
              <w:rPr>
                <w:noProof w:val="0"/>
                <w:lang w:val="pl-PL"/>
              </w:rPr>
              <w:t xml:space="preserve"> ruchow</w:t>
            </w:r>
            <w:r w:rsidRPr="0F89C5A2" w:rsidR="1BDEDEB1">
              <w:rPr>
                <w:noProof w:val="0"/>
                <w:lang w:val="pl-PL"/>
              </w:rPr>
              <w:t>e</w:t>
            </w:r>
            <w:r w:rsidRPr="0F89C5A2" w:rsidR="171CD94D">
              <w:rPr>
                <w:noProof w:val="0"/>
                <w:lang w:val="pl-PL"/>
              </w:rPr>
              <w:t xml:space="preserve"> </w:t>
            </w:r>
          </w:p>
          <w:p w:rsidR="006F7D94" w:rsidP="0F89C5A2" w:rsidRDefault="006F7D94" w14:paraId="50F8961F" wp14:textId="1D6808A0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171CD94D">
              <w:rPr>
                <w:noProof w:val="0"/>
                <w:lang w:val="pl-PL"/>
              </w:rPr>
              <w:t xml:space="preserve"> </w:t>
            </w:r>
            <w:r w:rsidRPr="0F89C5A2" w:rsidR="171CD94D">
              <w:rPr>
                <w:noProof w:val="0"/>
                <w:u w:val="single"/>
                <w:lang w:val="pl-PL"/>
              </w:rPr>
              <w:t>Podwórkowa siatkówka.</w:t>
            </w:r>
          </w:p>
          <w:p w:rsidR="006F7D94" w:rsidP="0F89C5A2" w:rsidRDefault="006F7D94" w14:paraId="40B8BBE3" wp14:textId="5D64A7AB">
            <w:pPr>
              <w:pStyle w:val="Normalny"/>
              <w:ind w:left="0"/>
              <w:rPr>
                <w:noProof w:val="0"/>
                <w:lang w:val="pl-PL"/>
              </w:rPr>
            </w:pPr>
          </w:p>
          <w:p w:rsidR="006F7D94" w:rsidP="0F89C5A2" w:rsidRDefault="006F7D94" w14:paraId="1B389F86" wp14:textId="7AD749D4">
            <w:pPr>
              <w:pStyle w:val="Normalny"/>
              <w:ind w:left="0"/>
              <w:rPr>
                <w:noProof w:val="0"/>
                <w:lang w:val="pl-PL"/>
              </w:rPr>
            </w:pPr>
            <w:r w:rsidRPr="0F89C5A2" w:rsidR="171CD94D">
              <w:rPr>
                <w:noProof w:val="0"/>
                <w:lang w:val="pl-PL"/>
              </w:rPr>
              <w:t xml:space="preserve"> Kolorowy sznurek, piłka. Rodzic rozciąga kolorowy sznurek, np. pomiędzy drzewami. Tworzymy dwa zespoły. Przerzucamy do siebie piłkę ponad sznurkiem w taki sposób, aby zawodnicy z drugiego zespołu mogli ją złapać.</w:t>
            </w:r>
          </w:p>
          <w:p w:rsidR="006F7D94" w:rsidP="0F89C5A2" w:rsidRDefault="006F7D94" w14:paraId="07DA37E1" wp14:textId="4F0FB05D">
            <w:pPr>
              <w:pStyle w:val="Normalny"/>
              <w:ind w:left="0"/>
              <w:rPr>
                <w:noProof w:val="0"/>
                <w:lang w:val="pl-PL"/>
              </w:rPr>
            </w:pPr>
          </w:p>
          <w:p w:rsidR="006F7D94" w:rsidP="0F89C5A2" w:rsidRDefault="006F7D94" w14:paraId="090C0CC4" wp14:textId="6D9004DD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0F89C5A2" w:rsidR="7109E967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pl-PL"/>
              </w:rPr>
              <w:t>Z</w:t>
            </w:r>
            <w:r w:rsidRPr="0F89C5A2" w:rsidR="7109E967">
              <w:rPr>
                <w:rFonts w:ascii="Calibri" w:hAnsi="Calibri" w:eastAsia="Calibri" w:cs="Calibri"/>
                <w:noProof w:val="0"/>
                <w:sz w:val="22"/>
                <w:szCs w:val="22"/>
                <w:u w:val="single"/>
                <w:lang w:val="pl-PL"/>
              </w:rPr>
              <w:t>abawa bieżna Zamiana.</w:t>
            </w:r>
          </w:p>
          <w:p w:rsidR="006F7D94" w:rsidP="0F89C5A2" w:rsidRDefault="006F7D94" w14:paraId="79934B09" wp14:textId="3E7B3B76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</w:p>
          <w:p w:rsidR="006F7D94" w:rsidP="12F056FB" w:rsidRDefault="006F7D94" w14:paraId="48C64273" wp14:textId="08ED1EC8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12F056FB" w:rsidR="7109E967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 xml:space="preserve"> Dzielimy się na dwa zespoły. Wyznaczamy dwie linie. Każdy zespół ustawia się w szeregu na </w:t>
            </w:r>
            <w:r w:rsidRPr="12F056FB" w:rsidR="7109E967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wyznaczonej  linii</w:t>
            </w:r>
            <w:r w:rsidRPr="12F056FB" w:rsidR="7109E967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. Na sygnał oba zespoły zamieniają się miejscami. Wygrywa zespół, który zrobi to szybciej.</w:t>
            </w:r>
          </w:p>
          <w:p w:rsidR="006F7D94" w:rsidP="12F056FB" w:rsidRDefault="006F7D94" w14:paraId="0BAAE4E7" wp14:textId="2369A3DF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</w:p>
          <w:p w:rsidR="006F7D94" w:rsidP="12F056FB" w:rsidRDefault="006F7D94" w14:paraId="56313D61" wp14:textId="5946D8F9">
            <w:pPr>
              <w:spacing w:line="276" w:lineRule="auto"/>
              <w:ind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12F056FB" w:rsidR="10BC2F7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single"/>
                <w:lang w:val="pl-PL"/>
              </w:rPr>
              <w:t>Język angielski:</w:t>
            </w:r>
          </w:p>
          <w:p w:rsidR="006F7D94" w:rsidP="12F056FB" w:rsidRDefault="006F7D94" w14:paraId="65054D2F" wp14:textId="5CC31BF4">
            <w:pPr>
              <w:pStyle w:val="ListParagraph"/>
              <w:numPr>
                <w:ilvl w:val="0"/>
                <w:numId w:val="3"/>
              </w:numPr>
              <w:spacing w:after="160" w:line="276" w:lineRule="auto"/>
              <w:ind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12F056FB" w:rsidR="10BC2F7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Powitanka.</w:t>
            </w:r>
          </w:p>
          <w:p w:rsidR="006F7D94" w:rsidP="12F056FB" w:rsidRDefault="006F7D94" w14:paraId="66670873" wp14:textId="78970E95">
            <w:pPr>
              <w:spacing w:line="276" w:lineRule="auto"/>
              <w:ind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hyperlink r:id="Re1679257e4e049a8">
              <w:r w:rsidRPr="12F056FB" w:rsidR="10BC2F7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pl-PL"/>
                </w:rPr>
                <w:t>https://www.youtube.com/watch?v=tVlcKp3bWH8</w:t>
              </w:r>
            </w:hyperlink>
          </w:p>
          <w:p w:rsidR="006F7D94" w:rsidP="12F056FB" w:rsidRDefault="006F7D94" w14:paraId="26C7BBE8" wp14:textId="41AEEE27">
            <w:pPr>
              <w:pStyle w:val="ListParagraph"/>
              <w:numPr>
                <w:ilvl w:val="0"/>
                <w:numId w:val="3"/>
              </w:numPr>
              <w:spacing w:after="160" w:line="276" w:lineRule="auto"/>
              <w:ind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12F056FB" w:rsidR="10BC2F7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,,Piont to...”</w:t>
            </w:r>
          </w:p>
          <w:p w:rsidR="006F7D94" w:rsidP="12F056FB" w:rsidRDefault="006F7D94" w14:paraId="30E4C364" wp14:textId="06AF5345">
            <w:pPr>
              <w:spacing w:line="276" w:lineRule="auto"/>
              <w:ind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12F056FB" w:rsidR="10BC2F7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(wskaż) Zabawa dydaktyczna. Dorosły prosi dziecko,aby wskazało wymienione przez dorosłego zwierzątko np.. Point to duck. Itp.</w:t>
            </w:r>
          </w:p>
          <w:p w:rsidR="006F7D94" w:rsidP="12F056FB" w:rsidRDefault="006F7D94" w14:paraId="5B870849" wp14:textId="3A1EA83C">
            <w:pPr>
              <w:spacing w:line="276" w:lineRule="auto"/>
              <w:ind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r w:rsidRPr="12F056FB" w:rsidR="10BC2F7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>Obrazki zwierzątek zał 1.</w:t>
            </w:r>
          </w:p>
          <w:p w:rsidR="006F7D94" w:rsidP="12F056FB" w:rsidRDefault="006F7D94" w14:paraId="2F6F92A1" wp14:textId="69C5DA9E">
            <w:pPr>
              <w:pStyle w:val="ListParagraph"/>
              <w:numPr>
                <w:ilvl w:val="0"/>
                <w:numId w:val="3"/>
              </w:numPr>
              <w:spacing w:after="160" w:line="276" w:lineRule="auto"/>
              <w:ind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</w:pPr>
            <w:r w:rsidRPr="12F056FB" w:rsidR="10BC2F7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Nauka piosenki  </w:t>
            </w:r>
            <w:r w:rsidRPr="12F056FB" w:rsidR="10BC2F7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pl-PL"/>
              </w:rPr>
              <w:t>Old MacDonald Had A Farm | Nursery Rhymes</w:t>
            </w:r>
          </w:p>
          <w:p w:rsidR="006F7D94" w:rsidP="12F056FB" w:rsidRDefault="006F7D94" w14:paraId="3755D3C6" wp14:textId="29166323">
            <w:pPr>
              <w:spacing w:line="276" w:lineRule="auto"/>
              <w:ind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</w:pPr>
            <w:hyperlink r:id="R31f6541a69ef4f71">
              <w:r w:rsidRPr="12F056FB" w:rsidR="10BC2F7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4"/>
                  <w:szCs w:val="24"/>
                  <w:lang w:val="pl-PL"/>
                </w:rPr>
                <w:t>https://www.youtube.com/watch?v=_6HzoUcx3eo</w:t>
              </w:r>
            </w:hyperlink>
          </w:p>
          <w:p w:rsidR="006F7D94" w:rsidP="0F89C5A2" w:rsidRDefault="006F7D94" w14:paraId="0FB78278" wp14:textId="6EFA6463">
            <w:pPr>
              <w:pStyle w:val="Normalny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</w:p>
        </w:tc>
        <w:tc>
          <w:tcPr>
            <w:tcW w:w="2799" w:type="dxa"/>
            <w:tcMar/>
          </w:tcPr>
          <w:p w:rsidR="5D6FB7CF" w:rsidP="312A34B0" w:rsidRDefault="5D6FB7CF" w14:paraId="2A148BA1" w14:textId="2B0E4CCB">
            <w:p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12A34B0" w:rsidR="5D6FB7C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TEMAT DNIA: </w:t>
            </w:r>
            <w:r w:rsidRPr="312A34B0" w:rsidR="5D6FB7C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Na stadionie </w:t>
            </w:r>
          </w:p>
          <w:p w:rsidR="13CFA4A2" w:rsidP="312A34B0" w:rsidRDefault="13CFA4A2" w14:paraId="5BB8800A" w14:textId="0C14F351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13CFA4A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Cele ogólne: </w:t>
            </w:r>
          </w:p>
          <w:p w:rsidR="13CFA4A2" w:rsidP="312A34B0" w:rsidRDefault="13CFA4A2" w14:paraId="20B0C203" w14:textId="46371530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312A34B0" w:rsidR="13CFA4A2">
              <w:rPr>
                <w:rFonts w:ascii="Calibri" w:hAnsi="Calibri" w:eastAsia="Calibri" w:cs="Calibri"/>
                <w:noProof w:val="0"/>
                <w:sz w:val="18"/>
                <w:szCs w:val="18"/>
                <w:lang w:val="pl-PL"/>
              </w:rPr>
              <w:t>-</w:t>
            </w:r>
            <w:r w:rsidRPr="312A34B0" w:rsidR="13CFA4A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kształtowanie prawidłowej postawy przez ćwiczenia gimnastyczne,</w:t>
            </w:r>
          </w:p>
          <w:p w:rsidR="13CFA4A2" w:rsidP="312A34B0" w:rsidRDefault="13CFA4A2" w14:paraId="23AE0C2B" w14:textId="2F22726B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312A34B0" w:rsidR="13CFA4A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-wyrabianie płynności ruchów,</w:t>
            </w:r>
          </w:p>
          <w:p w:rsidR="13CFA4A2" w:rsidP="312A34B0" w:rsidRDefault="13CFA4A2" w14:paraId="369528E7" w14:textId="0343BF7E">
            <w:pPr>
              <w:pStyle w:val="Normalny"/>
              <w:spacing w:line="276" w:lineRule="auto"/>
              <w:ind w:left="0"/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</w:pPr>
            <w:r w:rsidRPr="312A34B0" w:rsidR="13CFA4A2">
              <w:rPr>
                <w:rFonts w:ascii="Calibri" w:hAnsi="Calibri" w:eastAsia="Calibri" w:cs="Calibri"/>
                <w:noProof w:val="0"/>
                <w:sz w:val="22"/>
                <w:szCs w:val="22"/>
                <w:lang w:val="pl-PL"/>
              </w:rPr>
              <w:t>-rozwijanie naturalnych czynności ruchowych.</w:t>
            </w:r>
          </w:p>
          <w:p w:rsidR="312A34B0" w:rsidP="312A34B0" w:rsidRDefault="312A34B0" w14:paraId="085C0CC1" w14:textId="0CA77D49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312A34B0" w:rsidRDefault="006F7D94" w14:paraId="62679094" wp14:textId="123EDB13">
            <w:pPr>
              <w:pStyle w:val="ListParagraph"/>
              <w:numPr>
                <w:ilvl w:val="0"/>
                <w:numId w:val="9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12A34B0" w:rsidR="5D6FB7C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Ćwiczenia poranne: </w:t>
            </w:r>
          </w:p>
          <w:p w:rsidR="006F7D94" w:rsidP="312A34B0" w:rsidRDefault="006F7D94" w14:paraId="2548F5EB" wp14:textId="0ADD3879">
            <w:pPr>
              <w:spacing w:line="276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12A34B0" w:rsidR="5D6FB7C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Poruszanie się według słów rymowanki. </w:t>
            </w:r>
          </w:p>
          <w:p w:rsidR="006F7D94" w:rsidP="312A34B0" w:rsidRDefault="006F7D94" w14:paraId="18B439A4" wp14:textId="0283B43D">
            <w:pPr>
              <w:pStyle w:val="Normalny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5D6FB7C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Zrób do przodu cztery kroki i wykonaj dwa podskoki. Zrób do tyłu kroki trzy, potem krzyknij: raz, dwa, trzy! Lewą ręką dotknij czoła, no i obróć się dokoła. W prawą stronę kroków pięć zrób – jeśli masz na to chęć. Potem kroki w lewą stronę: raz, dwa, trzy – no i zrobione.</w:t>
            </w:r>
          </w:p>
          <w:p w:rsidR="006F7D94" w:rsidP="45C97E13" w:rsidRDefault="006F7D94" w14:paraId="41EE6119" wp14:textId="1AC195B2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312A34B0" w:rsidRDefault="006F7D94" w14:paraId="08ED2173" wp14:textId="0150E8F8">
            <w:pPr>
              <w:pStyle w:val="ListParagraph"/>
              <w:numPr>
                <w:ilvl w:val="0"/>
                <w:numId w:val="9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12A34B0" w:rsidR="390668B7">
              <w:rPr>
                <w:noProof w:val="0"/>
                <w:lang w:val="pl-PL"/>
              </w:rPr>
              <w:t>Rozmowa dydaktyczna o tematyce sportowej- korzyści wynikające z uprawiania sportu.</w:t>
            </w:r>
          </w:p>
          <w:p w:rsidR="006F7D94" w:rsidP="312A34B0" w:rsidRDefault="006F7D94" w14:paraId="571A9D85" wp14:textId="7E4C32D6">
            <w:pPr>
              <w:pStyle w:val="Normalny"/>
              <w:ind w:left="0"/>
              <w:rPr>
                <w:noProof w:val="0"/>
                <w:lang w:val="pl-PL"/>
              </w:rPr>
            </w:pPr>
            <w:r w:rsidRPr="312A34B0" w:rsidR="6C02E39D">
              <w:rPr>
                <w:noProof w:val="0"/>
                <w:lang w:val="pl-PL"/>
              </w:rPr>
              <w:t>Zał.1</w:t>
            </w:r>
            <w:r w:rsidRPr="312A34B0" w:rsidR="390668B7">
              <w:rPr>
                <w:noProof w:val="0"/>
                <w:lang w:val="pl-PL"/>
              </w:rPr>
              <w:t xml:space="preserve"> </w:t>
            </w:r>
          </w:p>
          <w:p w:rsidR="390668B7" w:rsidP="312A34B0" w:rsidRDefault="390668B7" w14:paraId="4E5D5F1F" w14:textId="64AD7F81">
            <w:pPr>
              <w:pStyle w:val="ListParagraph"/>
              <w:numPr>
                <w:ilvl w:val="0"/>
                <w:numId w:val="9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312A34B0" w:rsidR="390668B7">
              <w:rPr>
                <w:noProof w:val="0"/>
                <w:lang w:val="pl-PL"/>
              </w:rPr>
              <w:t>Rozgrzewka sportowa.</w:t>
            </w:r>
          </w:p>
          <w:p w:rsidR="390668B7" w:rsidP="312A34B0" w:rsidRDefault="390668B7" w14:paraId="686B9B3E" w14:textId="00D1D212">
            <w:pPr>
              <w:pStyle w:val="Normalny"/>
              <w:ind w:left="0"/>
              <w:rPr>
                <w:noProof w:val="0"/>
                <w:lang w:val="pl-PL"/>
              </w:rPr>
            </w:pPr>
            <w:r w:rsidRPr="312A34B0" w:rsidR="390668B7">
              <w:rPr>
                <w:noProof w:val="0"/>
                <w:lang w:val="pl-PL"/>
              </w:rPr>
              <w:t>Wykonywanie ćwiczeń rozciągających:</w:t>
            </w:r>
          </w:p>
          <w:p w:rsidR="390668B7" w:rsidP="312A34B0" w:rsidRDefault="390668B7" w14:paraId="39606799" w14:textId="6666005C">
            <w:pPr>
              <w:pStyle w:val="Normalny"/>
              <w:ind w:left="0"/>
              <w:rPr>
                <w:noProof w:val="0"/>
                <w:lang w:val="pl-PL"/>
              </w:rPr>
            </w:pPr>
            <w:r w:rsidRPr="312A34B0" w:rsidR="390668B7">
              <w:rPr>
                <w:noProof w:val="0"/>
                <w:lang w:val="pl-PL"/>
              </w:rPr>
              <w:t xml:space="preserve">- </w:t>
            </w:r>
            <w:r w:rsidRPr="312A34B0" w:rsidR="390668B7">
              <w:rPr>
                <w:strike w:val="0"/>
                <w:dstrike w:val="0"/>
                <w:noProof w:val="0"/>
                <w:u w:val="single"/>
                <w:lang w:val="pl-PL"/>
              </w:rPr>
              <w:t>Głowa</w:t>
            </w:r>
            <w:r w:rsidRPr="312A34B0" w:rsidR="390668B7">
              <w:rPr>
                <w:noProof w:val="0"/>
                <w:lang w:val="pl-PL"/>
              </w:rPr>
              <w:t>- krążymy głową raz w prawo, raz w lewo. Schylamy głowę w przód i w tył, następnie na boki.</w:t>
            </w:r>
          </w:p>
          <w:p w:rsidR="390668B7" w:rsidP="312A34B0" w:rsidRDefault="390668B7" w14:paraId="7C719D79" w14:textId="68B7BD63">
            <w:pPr>
              <w:pStyle w:val="Normalny"/>
              <w:ind w:left="0"/>
              <w:rPr>
                <w:noProof w:val="0"/>
                <w:lang w:val="pl-PL"/>
              </w:rPr>
            </w:pPr>
            <w:r w:rsidRPr="312A34B0" w:rsidR="390668B7">
              <w:rPr>
                <w:noProof w:val="0"/>
                <w:lang w:val="pl-PL"/>
              </w:rPr>
              <w:t xml:space="preserve">- </w:t>
            </w:r>
            <w:r w:rsidRPr="312A34B0" w:rsidR="390668B7">
              <w:rPr>
                <w:strike w:val="0"/>
                <w:dstrike w:val="0"/>
                <w:noProof w:val="0"/>
                <w:u w:val="single"/>
                <w:lang w:val="pl-PL"/>
              </w:rPr>
              <w:t>Ramiona</w:t>
            </w:r>
            <w:r w:rsidRPr="312A34B0" w:rsidR="390668B7">
              <w:rPr>
                <w:noProof w:val="0"/>
                <w:lang w:val="pl-PL"/>
              </w:rPr>
              <w:t xml:space="preserve"> - Kręcimy ramionami w przód, w tył, najpierw obiema rękami razem, potem każdą z osobna oraz na </w:t>
            </w:r>
            <w:proofErr w:type="gramStart"/>
            <w:r w:rsidRPr="312A34B0" w:rsidR="390668B7">
              <w:rPr>
                <w:noProof w:val="0"/>
                <w:lang w:val="pl-PL"/>
              </w:rPr>
              <w:t>przemian .</w:t>
            </w:r>
            <w:proofErr w:type="gramEnd"/>
          </w:p>
          <w:p w:rsidR="390668B7" w:rsidP="312A34B0" w:rsidRDefault="390668B7" w14:paraId="731E6F8E" w14:textId="59F415A4">
            <w:pPr>
              <w:pStyle w:val="Normalny"/>
              <w:ind w:left="0"/>
              <w:rPr>
                <w:noProof w:val="0"/>
                <w:lang w:val="pl-PL"/>
              </w:rPr>
            </w:pPr>
            <w:r w:rsidRPr="312A34B0" w:rsidR="390668B7">
              <w:rPr>
                <w:noProof w:val="0"/>
                <w:lang w:val="pl-PL"/>
              </w:rPr>
              <w:t xml:space="preserve"> - </w:t>
            </w:r>
            <w:r w:rsidRPr="312A34B0" w:rsidR="390668B7">
              <w:rPr>
                <w:strike w:val="0"/>
                <w:dstrike w:val="0"/>
                <w:noProof w:val="0"/>
                <w:u w:val="single"/>
                <w:lang w:val="pl-PL"/>
              </w:rPr>
              <w:t>Nadgarstki i staw skokowy</w:t>
            </w:r>
            <w:r w:rsidRPr="312A34B0" w:rsidR="390668B7">
              <w:rPr>
                <w:noProof w:val="0"/>
                <w:lang w:val="pl-PL"/>
              </w:rPr>
              <w:t xml:space="preserve"> – złączany dłonie i kręcimy nadgarstkami oraz stajemy na jednej nodze, a druga dotyka palcami ziemi i kręci </w:t>
            </w:r>
            <w:proofErr w:type="gramStart"/>
            <w:r w:rsidRPr="312A34B0" w:rsidR="390668B7">
              <w:rPr>
                <w:noProof w:val="0"/>
                <w:lang w:val="pl-PL"/>
              </w:rPr>
              <w:t>kółka(</w:t>
            </w:r>
            <w:proofErr w:type="gramEnd"/>
            <w:r w:rsidRPr="312A34B0" w:rsidR="390668B7">
              <w:rPr>
                <w:noProof w:val="0"/>
                <w:lang w:val="pl-PL"/>
              </w:rPr>
              <w:t>jednocześnie wykonujemy kręcenie nadgarstkami i stawem skokowym</w:t>
            </w:r>
            <w:proofErr w:type="gramStart"/>
            <w:r w:rsidRPr="312A34B0" w:rsidR="390668B7">
              <w:rPr>
                <w:noProof w:val="0"/>
                <w:lang w:val="pl-PL"/>
              </w:rPr>
              <w:t>).Później</w:t>
            </w:r>
            <w:proofErr w:type="gramEnd"/>
            <w:r w:rsidRPr="312A34B0" w:rsidR="390668B7">
              <w:rPr>
                <w:noProof w:val="0"/>
                <w:lang w:val="pl-PL"/>
              </w:rPr>
              <w:t xml:space="preserve"> zmieniamy </w:t>
            </w:r>
            <w:proofErr w:type="gramStart"/>
            <w:r w:rsidRPr="312A34B0" w:rsidR="390668B7">
              <w:rPr>
                <w:noProof w:val="0"/>
                <w:lang w:val="pl-PL"/>
              </w:rPr>
              <w:t>nogę</w:t>
            </w:r>
            <w:proofErr w:type="gramEnd"/>
            <w:r w:rsidRPr="312A34B0" w:rsidR="390668B7">
              <w:rPr>
                <w:noProof w:val="0"/>
                <w:lang w:val="pl-PL"/>
              </w:rPr>
              <w:t xml:space="preserve"> na której stoimy na tą która wykonywała obroty.  </w:t>
            </w:r>
          </w:p>
          <w:p w:rsidR="390668B7" w:rsidP="312A34B0" w:rsidRDefault="390668B7" w14:paraId="5F75DCA1" w14:textId="0D1FDF78">
            <w:pPr>
              <w:pStyle w:val="Normalny"/>
              <w:ind w:left="0"/>
              <w:rPr>
                <w:noProof w:val="0"/>
                <w:lang w:val="pl-PL"/>
              </w:rPr>
            </w:pPr>
            <w:r w:rsidRPr="312A34B0" w:rsidR="390668B7">
              <w:rPr>
                <w:noProof w:val="0"/>
                <w:lang w:val="pl-PL"/>
              </w:rPr>
              <w:t xml:space="preserve">- </w:t>
            </w:r>
            <w:r w:rsidRPr="312A34B0" w:rsidR="390668B7">
              <w:rPr>
                <w:strike w:val="0"/>
                <w:dstrike w:val="0"/>
                <w:noProof w:val="0"/>
                <w:u w:val="single"/>
                <w:lang w:val="pl-PL"/>
              </w:rPr>
              <w:t xml:space="preserve">Tułów </w:t>
            </w:r>
            <w:r w:rsidRPr="312A34B0" w:rsidR="390668B7">
              <w:rPr>
                <w:noProof w:val="0"/>
                <w:lang w:val="pl-PL"/>
              </w:rPr>
              <w:t>- rozgrzewamy go poprzez krążenia i skłony</w:t>
            </w:r>
          </w:p>
          <w:p w:rsidR="74CD1D8B" w:rsidP="312A34B0" w:rsidRDefault="74CD1D8B" w14:paraId="40B900BB" w14:textId="655B766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pl-PL"/>
              </w:rPr>
            </w:pPr>
            <w:r w:rsidRPr="312A34B0" w:rsidR="74CD1D8B">
              <w:rPr>
                <w:noProof w:val="0"/>
                <w:lang w:val="pl-PL"/>
              </w:rPr>
              <w:t>Stadion- zapoznanie się z wyglądem stadionu, boiska.</w:t>
            </w:r>
            <w:r w:rsidRPr="312A34B0" w:rsidR="4C72C0B3">
              <w:rPr>
                <w:noProof w:val="0"/>
                <w:lang w:val="pl-PL"/>
              </w:rPr>
              <w:t xml:space="preserve"> </w:t>
            </w:r>
            <w:r w:rsidRPr="312A34B0" w:rsidR="74CD1D8B">
              <w:rPr>
                <w:noProof w:val="0"/>
                <w:lang w:val="pl-PL"/>
              </w:rPr>
              <w:t>zał</w:t>
            </w:r>
            <w:r w:rsidRPr="312A34B0" w:rsidR="305D8CA3">
              <w:rPr>
                <w:noProof w:val="0"/>
                <w:lang w:val="pl-PL"/>
              </w:rPr>
              <w:t>2</w:t>
            </w:r>
            <w:r w:rsidRPr="312A34B0" w:rsidR="74CD1D8B">
              <w:rPr>
                <w:noProof w:val="0"/>
                <w:lang w:val="pl-PL"/>
              </w:rPr>
              <w:t>.</w:t>
            </w:r>
          </w:p>
          <w:p w:rsidR="006F7D94" w:rsidP="312A34B0" w:rsidRDefault="006F7D94" w14:paraId="52D0E5AC" wp14:textId="5A9C89A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12A34B0" w:rsidR="07C1078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Podział sportów na letnie i zimowe.</w:t>
            </w:r>
            <w:r w:rsidRPr="312A34B0" w:rsidR="07C1078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 </w:t>
            </w:r>
            <w:r w:rsidRPr="312A34B0" w:rsidR="07C1078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Zał.3</w:t>
            </w:r>
          </w:p>
          <w:p w:rsidR="006F7D94" w:rsidP="312A34B0" w:rsidRDefault="006F7D94" w14:paraId="3AF29FED" wp14:textId="4EC92ED9">
            <w:pPr>
              <w:pStyle w:val="ListParagraph"/>
              <w:numPr>
                <w:ilvl w:val="0"/>
                <w:numId w:val="9"/>
              </w:numPr>
              <w:rPr>
                <w:b w:val="1"/>
                <w:bCs w:val="1"/>
                <w:sz w:val="22"/>
                <w:szCs w:val="22"/>
              </w:rPr>
            </w:pPr>
            <w:r w:rsidRPr="312A34B0" w:rsidR="6943C20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Co oznacza ten znaczek?? - zał.4</w:t>
            </w:r>
          </w:p>
          <w:p w:rsidR="006F7D94" w:rsidP="312A34B0" w:rsidRDefault="006F7D94" w14:paraId="1B436E50" wp14:textId="461E56C8">
            <w:pPr>
              <w:pStyle w:val="ListParagraph"/>
              <w:numPr>
                <w:ilvl w:val="0"/>
                <w:numId w:val="9"/>
              </w:numPr>
              <w:rPr>
                <w:b w:val="1"/>
                <w:bCs w:val="1"/>
                <w:sz w:val="22"/>
                <w:szCs w:val="22"/>
              </w:rPr>
            </w:pPr>
            <w:r w:rsidRPr="312A34B0" w:rsidR="4C02A9B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“Piłki” - jaką dyscyplinę sportową symbolizuje dana piłka? Zał.5</w:t>
            </w:r>
          </w:p>
          <w:p w:rsidR="006F7D94" w:rsidP="312A34B0" w:rsidRDefault="006F7D94" w14:paraId="06D52FA7" wp14:textId="41CC04CD">
            <w:pPr>
              <w:pStyle w:val="ListParagraph"/>
              <w:numPr>
                <w:ilvl w:val="0"/>
                <w:numId w:val="9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455BCCE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“</w:t>
            </w:r>
            <w:r w:rsidRPr="312A34B0" w:rsidR="455BCCE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Mój stadion sportowy” - narysuj samodzielnie i pokoloruj stadion </w:t>
            </w:r>
            <w:proofErr w:type="gramStart"/>
            <w:r w:rsidRPr="312A34B0" w:rsidR="455BCCE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sportowy na,</w:t>
            </w:r>
            <w:proofErr w:type="gramEnd"/>
            <w:r w:rsidRPr="312A34B0" w:rsidR="455BCCE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 którym</w:t>
            </w:r>
            <w:r w:rsidRPr="312A34B0" w:rsidR="044F31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 piłkarze</w:t>
            </w:r>
            <w:r w:rsidRPr="312A34B0" w:rsidR="455BCCE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 </w:t>
            </w:r>
            <w:r w:rsidRPr="312A34B0" w:rsidR="7BAF67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   </w:t>
            </w:r>
            <w:r w:rsidRPr="312A34B0" w:rsidR="60C4834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roz</w:t>
            </w:r>
            <w:r w:rsidRPr="312A34B0" w:rsidR="455BCCE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gr</w:t>
            </w:r>
            <w:r w:rsidRPr="312A34B0" w:rsidR="1B9B0FE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ywają</w:t>
            </w:r>
            <w:r w:rsidRPr="312A34B0" w:rsidR="455BCCE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 </w:t>
            </w:r>
            <w:r w:rsidRPr="312A34B0" w:rsidR="4E8485B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 </w:t>
            </w:r>
            <w:r w:rsidRPr="312A34B0" w:rsidR="7EDC4F6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mecz . </w:t>
            </w:r>
          </w:p>
          <w:p w:rsidR="006F7D94" w:rsidP="45C97E13" w:rsidRDefault="006F7D94" w14:paraId="55CE9611" wp14:textId="723E9EF9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45C97E13" w:rsidRDefault="006F7D94" w14:paraId="2A5A36F1" wp14:textId="3E71C166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45C97E13" w:rsidRDefault="006F7D94" w14:paraId="5573E109" wp14:textId="4F509F50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6F7D94" w:rsidP="45C97E13" w:rsidRDefault="006F7D94" w14:paraId="3782DF1A" wp14:textId="5FE48F24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45C97E13" w:rsidR="35A476A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Religia prawosławna</w:t>
            </w:r>
          </w:p>
          <w:p w:rsidR="006F7D94" w:rsidP="45C97E13" w:rsidRDefault="006F7D94" w14:paraId="654FAC2B" wp14:textId="43ED25F8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45C97E13" w:rsidR="35A476A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Helena Tomaszewska</w:t>
            </w:r>
          </w:p>
          <w:p w:rsidR="006F7D94" w:rsidP="312A34B0" w:rsidRDefault="006F7D94" w14:paraId="5B3BE074" wp14:textId="0B7845D5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proofErr w:type="gramStart"/>
            <w:r w:rsidRPr="312A34B0" w:rsidR="35A476A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Temat:  Zmartwychwstanie</w:t>
            </w:r>
            <w:proofErr w:type="gramEnd"/>
            <w:r w:rsidRPr="312A34B0" w:rsidR="35A476A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 Pańskie. </w:t>
            </w:r>
            <w:r w:rsidRPr="312A34B0" w:rsidR="35A476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Chrystus Zmartwychwstał trzeciego dnia po </w:t>
            </w:r>
            <w:r w:rsidRPr="312A34B0" w:rsidR="43A2730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swojej śmierci na Krzyżu. W niedzielę rankiem, niewiasty przyszły do grobu i zobaczyły, że gr</w:t>
            </w:r>
            <w:r w:rsidRPr="312A34B0" w:rsidR="5325D5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 xml:space="preserve">ób jest pusty, Anioł powiedział, że Jezus Zmartwychwstał. </w:t>
            </w:r>
            <w:r w:rsidRPr="312A34B0" w:rsidR="048EC52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W zeszycie ćwiczeń, na str. 63 opowiedz co widzisz na obrazku, pokoloruj go.</w:t>
            </w:r>
          </w:p>
          <w:p w:rsidR="006F7D94" w:rsidP="312A34B0" w:rsidRDefault="006F7D94" w14:paraId="10006ACF" wp14:textId="1423A3D5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</w:p>
          <w:p w:rsidR="006F7D94" w:rsidP="312A34B0" w:rsidRDefault="006F7D94" w14:paraId="5EC907F8" wp14:textId="295F670A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3416C06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Wczesne wspomaganie rozwoju dziecka</w:t>
            </w:r>
          </w:p>
          <w:p w:rsidR="006F7D94" w:rsidP="45C97E13" w:rsidRDefault="006F7D94" w14:paraId="1FC39945" wp14:textId="5C271E5D">
            <w:pPr>
              <w:pStyle w:val="Normalny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Pr="312A34B0" w:rsidR="3416C06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  <w:t>(ćwiczenia przesyłane mailowo)</w:t>
            </w:r>
          </w:p>
        </w:tc>
      </w:tr>
    </w:tbl>
    <w:p xmlns:wp14="http://schemas.microsoft.com/office/word/2010/wordml" w:rsidRPr="00806933" w:rsidR="006F7D94" w:rsidP="0F89C5A2" w:rsidRDefault="006F7D94" w14:paraId="0562CB0E" wp14:textId="77777777">
      <w:p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</w:p>
    <w:p w:rsidR="644E9413" w:rsidP="0F89C5A2" w:rsidRDefault="644E9413" w14:paraId="5B023085" w14:textId="367FAE6A">
      <w:pPr>
        <w:pStyle w:val="Normalny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F89C5A2" w:rsidR="644E9413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Poniedziałek :</w:t>
      </w:r>
    </w:p>
    <w:p w:rsidR="644E9413" w:rsidP="0F89C5A2" w:rsidRDefault="644E9413" w14:paraId="0FA68214" w14:textId="25CB4F25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F89C5A2" w:rsidR="644E941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Słuchanie wiersza. </w:t>
      </w:r>
    </w:p>
    <w:p w:rsidR="644E9413" w:rsidP="0F89C5A2" w:rsidRDefault="644E9413" w14:paraId="726ABF90" w14:textId="68FEE940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F89C5A2" w:rsidR="644E941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Gimnastyka to zabawa, ale także ważna sprawa, </w:t>
      </w:r>
    </w:p>
    <w:p w:rsidR="644E9413" w:rsidP="0F89C5A2" w:rsidRDefault="644E9413" w14:paraId="0145CF45" w14:textId="042257BD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F89C5A2" w:rsidR="644E941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bo to sposób jest jedyny, żeby silnym być i zwinnym. </w:t>
      </w:r>
    </w:p>
    <w:p w:rsidR="644E9413" w:rsidP="0F89C5A2" w:rsidRDefault="644E9413" w14:paraId="576A586C" w14:textId="07EB4EDC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F89C5A2" w:rsidR="644E941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Skłony, skoki i przysiady trzeba ćwiczyć – nie da rady! </w:t>
      </w:r>
    </w:p>
    <w:p w:rsidR="644E9413" w:rsidP="0F89C5A2" w:rsidRDefault="644E9413" w14:paraId="3E450C3C" w14:textId="1DFEC2F3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F89C5A2" w:rsidR="644E941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To dla zdrowia i urody niezawodne są metody. </w:t>
      </w:r>
    </w:p>
    <w:p w:rsidR="0F89C5A2" w:rsidP="0F89C5A2" w:rsidRDefault="0F89C5A2" w14:paraId="32348228" w14:textId="5E2E25AD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644E9413" w:rsidP="0F89C5A2" w:rsidRDefault="644E9413" w14:paraId="1332E03E" w14:textId="20AE3E3F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0F89C5A2" w:rsidR="644E9413">
        <w:rPr>
          <w:rFonts w:ascii="Calibri" w:hAnsi="Calibri" w:eastAsia="Calibri" w:cs="Calibri"/>
          <w:noProof w:val="0"/>
          <w:sz w:val="22"/>
          <w:szCs w:val="22"/>
          <w:lang w:val="pl-PL"/>
        </w:rPr>
        <w:t>• Rozmowa na temat wiersza. − Co trzeba robić, aby być silnym i zwinnym?</w:t>
      </w:r>
    </w:p>
    <w:p w:rsidR="644E9413" w:rsidP="0F89C5A2" w:rsidRDefault="644E9413" w14:paraId="700FE506" w14:textId="6BCFC9FE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2A34B0" w:rsidR="644E941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• Nauka wiersza fragmentami, metodą ze słuchu, z wykorzystaniem rapowania. Rodzic rapuje po jednym wersie, a dziec</w:t>
      </w:r>
      <w:r w:rsidRPr="312A34B0" w:rsidR="6788FBD2">
        <w:rPr>
          <w:rFonts w:ascii="Calibri" w:hAnsi="Calibri" w:eastAsia="Calibri" w:cs="Calibri"/>
          <w:noProof w:val="0"/>
          <w:sz w:val="22"/>
          <w:szCs w:val="22"/>
          <w:lang w:val="pl-PL"/>
        </w:rPr>
        <w:t>ko</w:t>
      </w:r>
      <w:r w:rsidRPr="312A34B0" w:rsidR="644E9413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za nim powtarza</w:t>
      </w:r>
      <w:r w:rsidRPr="312A34B0" w:rsidR="49AA47EF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312A34B0" w:rsidP="312A34B0" w:rsidRDefault="312A34B0" w14:paraId="42DAA3E6" w14:textId="21044DC5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312A34B0" w:rsidP="312A34B0" w:rsidRDefault="312A34B0" w14:paraId="7DED3342" w14:textId="0DC66952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74B0C44D" w:rsidP="0F0D3E69" w:rsidRDefault="74B0C44D" w14:paraId="0F3EB6D2" w14:textId="772B5A9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0F0D3E69" w:rsidR="74B0C44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Wtorek:</w:t>
      </w:r>
    </w:p>
    <w:p w:rsidR="74B0C44D" w:rsidP="0F0D3E69" w:rsidRDefault="74B0C44D" w14:paraId="256F8D76" w14:textId="2EA2BC3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Pr="0F0D3E69" w:rsidR="74B0C44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  <w:t>Zał1.</w:t>
      </w:r>
    </w:p>
    <w:p w:rsidR="74B0C44D" w:rsidP="0F0D3E69" w:rsidRDefault="74B0C44D" w14:paraId="406C885F" w14:textId="5F936A41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I. Tak się zaczyna nasz nowy taniec, </w:t>
      </w:r>
    </w:p>
    <w:p w:rsidR="74B0C44D" w:rsidP="0F0D3E69" w:rsidRDefault="74B0C44D" w14:paraId="60E336AA" w14:textId="105B6B75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to właśnie jego rytm,</w:t>
      </w:r>
    </w:p>
    <w:p w:rsidR="74B0C44D" w:rsidP="0F0D3E69" w:rsidRDefault="74B0C44D" w14:paraId="751A3F2B" w14:textId="7CE164EA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może go tańczyć, kto tylko zechce, </w:t>
      </w:r>
    </w:p>
    <w:p w:rsidR="74B0C44D" w:rsidP="0F0D3E69" w:rsidRDefault="74B0C44D" w14:paraId="5A551075" w14:textId="0A3DDE23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możesz go tańczyć ty. </w:t>
      </w:r>
    </w:p>
    <w:p w:rsidR="74B0C44D" w:rsidP="0F0D3E69" w:rsidRDefault="74B0C44D" w14:paraId="696A0DF5" w14:textId="23A7EDCB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Wystarczy tylko trochę odwagi,</w:t>
      </w:r>
    </w:p>
    <w:p w:rsidR="74B0C44D" w:rsidP="0F0D3E69" w:rsidRDefault="74B0C44D" w14:paraId="5D23CE40" w14:textId="2B4BAA30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wystarczy tylko chcieć, </w:t>
      </w:r>
    </w:p>
    <w:p w:rsidR="74B0C44D" w:rsidP="0F0D3E69" w:rsidRDefault="74B0C44D" w14:paraId="57DD28F1" w14:textId="6A7E697C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aby zabawić się razem z nami </w:t>
      </w:r>
    </w:p>
    <w:p w:rsidR="74B0C44D" w:rsidP="0F0D3E69" w:rsidRDefault="74B0C44D" w14:paraId="3B2AD9F7" w14:textId="6AA3DAD7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i frajdę z tego mieć.</w:t>
      </w:r>
    </w:p>
    <w:p w:rsidR="74B0C44D" w:rsidP="0F0D3E69" w:rsidRDefault="74B0C44D" w14:paraId="1A5775A0" w14:textId="62B2C3DF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Ref.: Songo, songo, songo</w:t>
      </w:r>
    </w:p>
    <w:p w:rsidR="74B0C44D" w:rsidP="0F0D3E69" w:rsidRDefault="74B0C44D" w14:paraId="3C1A6DB5" w14:textId="21E81CAB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przybył do nas z Kongo</w:t>
      </w:r>
    </w:p>
    <w:p w:rsidR="74B0C44D" w:rsidP="0F0D3E69" w:rsidRDefault="74B0C44D" w14:paraId="3BA81A97" w14:textId="61BF6CC4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i dlatego właśnie tak </w:t>
      </w:r>
    </w:p>
    <w:p w:rsidR="74B0C44D" w:rsidP="0F0D3E69" w:rsidRDefault="74B0C44D" w14:paraId="0958FE19" w14:textId="013116F8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wspaniale brzmi. </w:t>
      </w:r>
    </w:p>
    <w:p w:rsidR="74B0C44D" w:rsidP="0F0D3E69" w:rsidRDefault="74B0C44D" w14:paraId="3F9F4B10" w14:textId="47DE885B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Songo, songo, songo </w:t>
      </w:r>
    </w:p>
    <w:p w:rsidR="74B0C44D" w:rsidP="0F0D3E69" w:rsidRDefault="74B0C44D" w14:paraId="4D31D3FB" w14:textId="7AC280A6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przybył do nas z Kongo </w:t>
      </w:r>
    </w:p>
    <w:p w:rsidR="74B0C44D" w:rsidP="0F0D3E69" w:rsidRDefault="74B0C44D" w14:paraId="1FC7C390" w14:textId="78A9BE65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i dlatego właśnie zatańcz go i ty.</w:t>
      </w:r>
    </w:p>
    <w:p w:rsidR="74B0C44D" w:rsidP="0F0D3E69" w:rsidRDefault="74B0C44D" w14:paraId="53C4B76E" w14:textId="3AD2B855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II. Na pewno zaraz go zapamiętasz,</w:t>
      </w:r>
    </w:p>
    <w:p w:rsidR="74B0C44D" w:rsidP="0F0D3E69" w:rsidRDefault="74B0C44D" w14:paraId="023C3AF7" w14:textId="28A2EC5C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bo bardzo dobrze brzmi.</w:t>
      </w:r>
    </w:p>
    <w:p w:rsidR="74B0C44D" w:rsidP="0F0D3E69" w:rsidRDefault="74B0C44D" w14:paraId="1E2842F8" w14:textId="699DFEB7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Może go tańczyć, kto tylko zechce, </w:t>
      </w:r>
    </w:p>
    <w:p w:rsidR="74B0C44D" w:rsidP="0F0D3E69" w:rsidRDefault="74B0C44D" w14:paraId="07A0EDE9" w14:textId="0889039E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możesz go tańczyć ty. </w:t>
      </w:r>
    </w:p>
    <w:p w:rsidR="74B0C44D" w:rsidP="0F0D3E69" w:rsidRDefault="74B0C44D" w14:paraId="4D01DA80" w14:textId="1E72607D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Wystarczy tylko trochę odwagi,</w:t>
      </w:r>
    </w:p>
    <w:p w:rsidR="74B0C44D" w:rsidP="0F0D3E69" w:rsidRDefault="74B0C44D" w14:paraId="1CA5C835" w14:textId="20044973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wystarczy tylko chcieć, </w:t>
      </w:r>
    </w:p>
    <w:p w:rsidR="74B0C44D" w:rsidP="0F0D3E69" w:rsidRDefault="74B0C44D" w14:paraId="078459BA" w14:textId="043B584E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aby zabawić się razem z nami </w:t>
      </w:r>
    </w:p>
    <w:p w:rsidR="74B0C44D" w:rsidP="0F0D3E69" w:rsidRDefault="74B0C44D" w14:paraId="2EE979F9" w14:textId="2199C549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i frajdę z tego mieć. </w:t>
      </w:r>
    </w:p>
    <w:p w:rsidR="74B0C44D" w:rsidP="0F0D3E69" w:rsidRDefault="74B0C44D" w14:paraId="5DD2CD48" w14:textId="412E434A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Ref.: Songo, songo, songo...</w:t>
      </w:r>
    </w:p>
    <w:p w:rsidR="74B0C44D" w:rsidP="0F0D3E69" w:rsidRDefault="74B0C44D" w14:paraId="0039D05C" w14:textId="726CFAC7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>III. Już całe miasto tańczy nasz taniec</w:t>
      </w:r>
    </w:p>
    <w:p w:rsidR="74B0C44D" w:rsidP="0F0D3E69" w:rsidRDefault="74B0C44D" w14:paraId="33FA999D" w14:textId="541E3E48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pl-PL"/>
        </w:rPr>
        <w:t xml:space="preserve">i o nim tylko śni, </w:t>
      </w:r>
    </w:p>
    <w:p w:rsidR="74B0C44D" w:rsidP="0F0D3E69" w:rsidRDefault="74B0C44D" w14:paraId="3B6F42C0" w14:textId="0696FE6D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może go tańczyć, kto tylko zechce,</w:t>
      </w:r>
    </w:p>
    <w:p w:rsidR="74B0C44D" w:rsidP="0F0D3E69" w:rsidRDefault="74B0C44D" w14:paraId="79A14945" w14:textId="6F381769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możesz go tańczyć ty. </w:t>
      </w:r>
    </w:p>
    <w:p w:rsidR="74B0C44D" w:rsidP="0F0D3E69" w:rsidRDefault="74B0C44D" w14:paraId="63E72F02" w14:textId="31935B91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Wystarczy tylko trochę odwagi, </w:t>
      </w:r>
    </w:p>
    <w:p w:rsidR="74B0C44D" w:rsidP="0F0D3E69" w:rsidRDefault="74B0C44D" w14:paraId="72E9A9B7" w14:textId="5A9F725C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wystarczy tylko chcieć, </w:t>
      </w:r>
    </w:p>
    <w:p w:rsidR="74B0C44D" w:rsidP="0F0D3E69" w:rsidRDefault="74B0C44D" w14:paraId="6E860EF9" w14:textId="133BF77F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aby zabawić się razem z nami </w:t>
      </w:r>
    </w:p>
    <w:p w:rsidR="74B0C44D" w:rsidP="0F0D3E69" w:rsidRDefault="74B0C44D" w14:paraId="7847A4B3" w14:textId="52C89F6F">
      <w:pPr>
        <w:spacing w:after="160" w:line="276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 xml:space="preserve">i frajdę z tego mieć. </w:t>
      </w:r>
    </w:p>
    <w:p w:rsidR="74B0C44D" w:rsidP="0F0D3E69" w:rsidRDefault="74B0C44D" w14:paraId="4A48B824" w14:textId="7DC70112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Ref.: Songo, songo, songo...</w:t>
      </w:r>
    </w:p>
    <w:p w:rsidR="0F0D3E69" w:rsidP="0F0D3E69" w:rsidRDefault="0F0D3E69" w14:paraId="04519F19" w14:textId="39B03F80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74B0C44D" w:rsidP="0F0D3E69" w:rsidRDefault="74B0C44D" w14:paraId="2D6DEC73" w14:textId="28AACA45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Czwartek</w:t>
      </w:r>
    </w:p>
    <w:p w:rsidR="74B0C44D" w:rsidP="0F0D3E69" w:rsidRDefault="74B0C44D" w14:paraId="206F8D42" w14:textId="227E00F5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  <w:r w:rsidRPr="0F0D3E69" w:rsidR="74B0C44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  <w:t>Język angielski</w:t>
      </w:r>
    </w:p>
    <w:p w:rsidR="0F0D3E69" w:rsidP="0F0D3E69" w:rsidRDefault="0F0D3E69" w14:paraId="18FC9CBF" w14:textId="03946C4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-PL"/>
        </w:rPr>
      </w:pPr>
    </w:p>
    <w:p w:rsidR="74B0C44D" w:rsidP="0F0D3E69" w:rsidRDefault="74B0C44D" w14:paraId="4566FE0A" w14:textId="38DF0EBC">
      <w:pPr>
        <w:spacing w:after="160" w:line="276" w:lineRule="auto"/>
        <w:ind w:firstLine="336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="74B0C44D">
        <w:drawing>
          <wp:inline wp14:editId="7014A9A4" wp14:anchorId="4081576F">
            <wp:extent cx="1285875" cy="1285875"/>
            <wp:effectExtent l="0" t="0" r="0" b="0"/>
            <wp:docPr id="10549486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e292c6ac5a4c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B0C44D">
        <w:drawing>
          <wp:inline wp14:editId="7D96587A" wp14:anchorId="5F1B18A7">
            <wp:extent cx="1333500" cy="1457325"/>
            <wp:effectExtent l="0" t="0" r="0" b="0"/>
            <wp:docPr id="18046859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a2ca3e9f76408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3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B0C44D">
        <w:drawing>
          <wp:inline wp14:editId="7FC4321F" wp14:anchorId="35316158">
            <wp:extent cx="1314450" cy="942975"/>
            <wp:effectExtent l="0" t="0" r="0" b="0"/>
            <wp:docPr id="295189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6de9fdf40544c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14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B0C44D">
        <w:drawing>
          <wp:inline wp14:editId="65B75509" wp14:anchorId="55373FFD">
            <wp:extent cx="1333500" cy="1447800"/>
            <wp:effectExtent l="0" t="0" r="0" b="0"/>
            <wp:docPr id="5928059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708daa5f22477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3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B0C44D">
        <w:drawing>
          <wp:inline wp14:editId="1E9B8561" wp14:anchorId="18326C3E">
            <wp:extent cx="1419225" cy="1419225"/>
            <wp:effectExtent l="0" t="0" r="0" b="0"/>
            <wp:docPr id="8609015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16b28f1b574e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B0C44D">
        <w:drawing>
          <wp:inline wp14:editId="6F646803" wp14:anchorId="6928B046">
            <wp:extent cx="1419225" cy="1028700"/>
            <wp:effectExtent l="0" t="0" r="0" b="0"/>
            <wp:docPr id="8606534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36a599e7b6440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92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D3E69" w:rsidP="0F0D3E69" w:rsidRDefault="0F0D3E69" w14:paraId="44847CE1" w14:textId="3E14E16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</w:p>
    <w:p w:rsidR="74B0C44D" w:rsidP="0F0D3E69" w:rsidRDefault="74B0C44D" w14:paraId="6D646317" w14:textId="5A1E76F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l-PL"/>
        </w:rPr>
      </w:pPr>
      <w:r w:rsidR="74B0C44D">
        <w:drawing>
          <wp:inline wp14:editId="5B401B94" wp14:anchorId="1EADE64B">
            <wp:extent cx="1400175" cy="1400175"/>
            <wp:effectExtent l="0" t="0" r="0" b="0"/>
            <wp:docPr id="1155790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20a29682184d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B0C44D">
        <w:drawing>
          <wp:inline wp14:editId="32664AB1" wp14:anchorId="7B95C298">
            <wp:extent cx="2095500" cy="1400175"/>
            <wp:effectExtent l="0" t="0" r="0" b="0"/>
            <wp:docPr id="2844207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8a6d1b53fb4c8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B0C44D">
        <w:drawing>
          <wp:inline wp14:editId="339884C0" wp14:anchorId="3B922DAF">
            <wp:extent cx="2076450" cy="1381125"/>
            <wp:effectExtent l="0" t="0" r="0" b="0"/>
            <wp:docPr id="15318715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91b68198b8446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76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0D3E69" w:rsidP="0F0D3E69" w:rsidRDefault="0F0D3E69" w14:paraId="5E7736AC" w14:textId="1E773427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2F056FB" w:rsidP="12F056FB" w:rsidRDefault="12F056FB" w14:paraId="25DDEC66" w14:textId="1CE7F2EC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2A34B0" w:rsidR="2E0CA03F">
        <w:rPr>
          <w:rFonts w:ascii="Calibri" w:hAnsi="Calibri" w:eastAsia="Calibri" w:cs="Calibri"/>
          <w:noProof w:val="0"/>
          <w:sz w:val="22"/>
          <w:szCs w:val="22"/>
          <w:lang w:val="pl-PL"/>
        </w:rPr>
        <w:t>Piątek:</w:t>
      </w:r>
    </w:p>
    <w:p w:rsidR="12F056FB" w:rsidP="312A34B0" w:rsidRDefault="12F056FB" w14:paraId="28CBF8A4" w14:textId="51788D66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Zał.1</w:t>
      </w:r>
    </w:p>
    <w:p w:rsidR="12F056FB" w:rsidP="312A34B0" w:rsidRDefault="12F056FB" w14:paraId="10D654F4" w14:textId="01B26789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Rozmowa na temat aktywności ruchowej. Przybliżenie dzieciom tematyki </w:t>
      </w:r>
    </w:p>
    <w:p w:rsidR="12F056FB" w:rsidP="312A34B0" w:rsidRDefault="12F056FB" w14:paraId="0FD17D95" w14:textId="3E65BDF4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związanej z aktywnością ruchową, a w szczególności zwrócenie uwagi na</w:t>
      </w:r>
    </w:p>
    <w:p w:rsidR="12F056FB" w:rsidP="312A34B0" w:rsidRDefault="12F056FB" w14:paraId="00D9DA2C" w14:textId="210C1C47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korzyści płynące z jej uprawiania. </w:t>
      </w:r>
    </w:p>
    <w:p w:rsidR="12F056FB" w:rsidP="312A34B0" w:rsidRDefault="12F056FB" w14:paraId="6D9EABC2" w14:textId="5BC064AD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2F056FB" w:rsidP="312A34B0" w:rsidRDefault="12F056FB" w14:paraId="59FAC370" w14:textId="4AEB0FA1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Jak </w:t>
      </w:r>
      <w:proofErr w:type="gramStart"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myślicie</w:t>
      </w:r>
      <w:proofErr w:type="gramEnd"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dlaczego </w:t>
      </w:r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należy  ćwiczyć</w:t>
      </w:r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? </w:t>
      </w:r>
    </w:p>
    <w:p w:rsidR="12F056FB" w:rsidP="312A34B0" w:rsidRDefault="12F056FB" w14:paraId="3C4F29A3" w14:textId="6B53A4C5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Bo;</w:t>
      </w:r>
    </w:p>
    <w:p w:rsidR="12F056FB" w:rsidP="312A34B0" w:rsidRDefault="12F056FB" w14:paraId="21E36648" w14:textId="3E42D108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- Jesteśmy coraz silniejsi i możemy wykonać różne prace np. pomagać mamie,</w:t>
      </w:r>
    </w:p>
    <w:p w:rsidR="12F056FB" w:rsidP="312A34B0" w:rsidRDefault="12F056FB" w14:paraId="084DB72C" w14:textId="1A87BDF6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- Jeśli mamy dobrą kondycję, to będziemy dobrze biegać, a wtedy będziemy wygrywać zawody sportowe;</w:t>
      </w:r>
    </w:p>
    <w:p w:rsidR="12F056FB" w:rsidP="312A34B0" w:rsidRDefault="12F056FB" w14:paraId="2C052BE4" w14:textId="26614D2F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- Kształtujemy postawę naszego ciała;</w:t>
      </w:r>
    </w:p>
    <w:p w:rsidR="12F056FB" w:rsidP="312A34B0" w:rsidRDefault="12F056FB" w14:paraId="0E545C80" w14:textId="4CB79E4C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- Utrzymujemy dobry stan zdrowia (serduszko i wszystkie organy są zdrowe ponieważ ćwicząc dotleniamy je),</w:t>
      </w:r>
    </w:p>
    <w:p w:rsidR="12F056FB" w:rsidP="312A34B0" w:rsidRDefault="12F056FB" w14:paraId="3C1681AF" w14:textId="68CE56A9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- Jesteśmy bardziej radośni, odstresowani,</w:t>
      </w:r>
    </w:p>
    <w:p w:rsidR="12F056FB" w:rsidP="312A34B0" w:rsidRDefault="12F056FB" w14:paraId="6B3BA0DC" w14:textId="6FA502CE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- Jest nam cieplej, ponieważ poprawia się nasze krążenie,</w:t>
      </w:r>
    </w:p>
    <w:p w:rsidR="12F056FB" w:rsidP="312A34B0" w:rsidRDefault="12F056FB" w14:paraId="1121B7AF" w14:textId="78DF9014">
      <w:pPr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2F056FB" w:rsidP="312A34B0" w:rsidRDefault="12F056FB" w14:paraId="12B09A38" w14:textId="6C8A36D0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Jakich znacie sportowców?</w:t>
      </w:r>
    </w:p>
    <w:p w:rsidR="12F056FB" w:rsidP="312A34B0" w:rsidRDefault="12F056FB" w14:paraId="6EA8FEEA" w14:textId="5D7AE291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2F056FB" w:rsidP="312A34B0" w:rsidRDefault="12F056FB" w14:paraId="453AC7C4" w14:textId="6CF1A307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Co musi mieć sportowiec oprócz odpowiedniego sprzętu (odpowiedni strój </w:t>
      </w:r>
    </w:p>
    <w:p w:rsidR="12F056FB" w:rsidP="312A34B0" w:rsidRDefault="12F056FB" w14:paraId="13E7BEEA" w14:textId="750A130C">
      <w:pPr/>
      <w:r w:rsidRPr="312A34B0" w:rsidR="4EFC3896">
        <w:rPr>
          <w:rFonts w:ascii="Calibri" w:hAnsi="Calibri" w:eastAsia="Calibri" w:cs="Calibri"/>
          <w:noProof w:val="0"/>
          <w:sz w:val="22"/>
          <w:szCs w:val="22"/>
          <w:lang w:val="pl-PL"/>
        </w:rPr>
        <w:t>sportowy) .</w:t>
      </w:r>
    </w:p>
    <w:p w:rsidR="12F056FB" w:rsidP="312A34B0" w:rsidRDefault="12F056FB" w14:paraId="0E170EDA" w14:textId="2E12BEF7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2F056FB" w:rsidP="312A34B0" w:rsidRDefault="12F056FB" w14:paraId="29A7F9B2" w14:textId="691D74F4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2F056FB" w:rsidP="312A34B0" w:rsidRDefault="12F056FB" w14:paraId="2E6FF3D5" w14:textId="1BEF4E84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2A34B0" w:rsidR="67196A5C">
        <w:rPr>
          <w:rFonts w:ascii="Calibri" w:hAnsi="Calibri" w:eastAsia="Calibri" w:cs="Calibri"/>
          <w:noProof w:val="0"/>
          <w:sz w:val="22"/>
          <w:szCs w:val="22"/>
          <w:lang w:val="pl-PL"/>
        </w:rPr>
        <w:t>Zal.</w:t>
      </w:r>
      <w:r w:rsidRPr="312A34B0" w:rsidR="5BA230DA">
        <w:rPr>
          <w:rFonts w:ascii="Calibri" w:hAnsi="Calibri" w:eastAsia="Calibri" w:cs="Calibri"/>
          <w:noProof w:val="0"/>
          <w:sz w:val="22"/>
          <w:szCs w:val="22"/>
          <w:lang w:val="pl-PL"/>
        </w:rPr>
        <w:t>2.</w:t>
      </w:r>
    </w:p>
    <w:p w:rsidR="12F056FB" w:rsidP="12F056FB" w:rsidRDefault="12F056FB" w14:paraId="4BF58897" w14:textId="2D6CA32D">
      <w:pPr>
        <w:pStyle w:val="Normalny"/>
      </w:pPr>
      <w:r w:rsidR="2E0CA03F">
        <w:drawing>
          <wp:inline wp14:editId="32E80A50" wp14:anchorId="7196A375">
            <wp:extent cx="6936474" cy="3895726"/>
            <wp:effectExtent l="0" t="0" r="0" b="0"/>
            <wp:docPr id="4744908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6f3106669f48a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36474" cy="389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06933" w:rsidR="007026BE" w:rsidP="312A34B0" w:rsidRDefault="007026BE" w14:paraId="31AD4A51" wp14:textId="3E3D2E87">
      <w:pPr>
        <w:pStyle w:val="Normalny"/>
      </w:pPr>
      <w:r w:rsidR="51E65C4B">
        <w:drawing>
          <wp:inline xmlns:wp14="http://schemas.microsoft.com/office/word/2010/wordprocessingDrawing" wp14:editId="71F3F5CF" wp14:anchorId="532EA177">
            <wp:extent cx="6137960" cy="4091974"/>
            <wp:effectExtent l="0" t="0" r="0" b="0"/>
            <wp:docPr id="20422896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1f93cf29114f4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37960" cy="409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06933" w:rsidR="007026BE" w:rsidP="312A34B0" w:rsidRDefault="007026BE" w14:paraId="34CE0A41" wp14:textId="6E97EBC2">
      <w:pPr>
        <w:pStyle w:val="Normalny"/>
      </w:pPr>
      <w:r w:rsidR="51E65C4B">
        <w:drawing>
          <wp:inline xmlns:wp14="http://schemas.microsoft.com/office/word/2010/wordprocessingDrawing" wp14:editId="0766131F" wp14:anchorId="3F254018">
            <wp:extent cx="5033978" cy="3009900"/>
            <wp:effectExtent l="0" t="0" r="0" b="0"/>
            <wp:docPr id="19658822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50d0b60ba7498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3978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A34B0" w:rsidP="312A34B0" w:rsidRDefault="312A34B0" w14:paraId="20D401B2" w14:textId="03620460">
      <w:pPr>
        <w:pStyle w:val="Normalny"/>
      </w:pPr>
    </w:p>
    <w:p w:rsidR="60C24D3B" w:rsidP="312A34B0" w:rsidRDefault="60C24D3B" w14:paraId="04BDBFB6" w14:textId="1C961642">
      <w:pPr>
        <w:pStyle w:val="Normalny"/>
      </w:pPr>
      <w:r w:rsidR="60C24D3B">
        <w:rPr/>
        <w:t xml:space="preserve">Zał.3 </w:t>
      </w:r>
    </w:p>
    <w:p w:rsidR="60C24D3B" w:rsidRDefault="60C24D3B" w14:paraId="5827ACA2" w14:textId="51D36DA2">
      <w:r w:rsidRPr="312A34B0" w:rsidR="60C24D3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Podzielmy sporty na letnie i zimowe. </w:t>
      </w:r>
    </w:p>
    <w:p w:rsidR="60C24D3B" w:rsidRDefault="60C24D3B" w14:paraId="7902A2BF" w14:textId="143154D2">
      <w:r w:rsidRPr="312A34B0" w:rsidR="60C24D3B">
        <w:rPr>
          <w:rFonts w:ascii="Calibri" w:hAnsi="Calibri" w:eastAsia="Calibri" w:cs="Calibri"/>
          <w:noProof w:val="0"/>
          <w:sz w:val="22"/>
          <w:szCs w:val="22"/>
          <w:lang w:val="pl-PL"/>
        </w:rPr>
        <w:t>Sporty letnie: pływanie, tenis ziemny i stołowy, biegi, podnoszenie ciężarów, biegi, podnoszenie ciężarów, koszykówka, siatkówka, piłka nożna, taniec, gimnastyka artystyczna, jazda na wrotkach, rolkach, deskorolkach, kolarstwo, nordic – walking i inne.</w:t>
      </w:r>
    </w:p>
    <w:p w:rsidR="60C24D3B" w:rsidP="312A34B0" w:rsidRDefault="60C24D3B" w14:paraId="3CA17C1F" w14:textId="5C15B1F4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2A34B0" w:rsidR="60C24D3B">
        <w:rPr>
          <w:rFonts w:ascii="Calibri" w:hAnsi="Calibri" w:eastAsia="Calibri" w:cs="Calibri"/>
          <w:noProof w:val="0"/>
          <w:sz w:val="22"/>
          <w:szCs w:val="22"/>
          <w:lang w:val="pl-PL"/>
        </w:rPr>
        <w:t>Sporty zimowe: łyżwiarstwo figurowe, saneczkarstwo, hokej na lodzie, skoki narciarskie, biatlon (bieg narciarski ze strzelaniem), snowboard, zjazdy narciarskie.</w:t>
      </w:r>
    </w:p>
    <w:p w:rsidR="3D493FA4" w:rsidP="312A34B0" w:rsidRDefault="3D493FA4" w14:paraId="3854AC34" w14:textId="25FF8B44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2A34B0" w:rsidR="3D493FA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Zał.4 </w:t>
      </w:r>
    </w:p>
    <w:p w:rsidR="3D493FA4" w:rsidP="312A34B0" w:rsidRDefault="3D493FA4" w14:paraId="4AB12DCD" w14:textId="0F503C81">
      <w:pPr>
        <w:pStyle w:val="Normalny"/>
      </w:pPr>
      <w:r w:rsidR="3D493FA4">
        <w:drawing>
          <wp:inline wp14:editId="2D1FCF6B" wp14:anchorId="26CAF3B4">
            <wp:extent cx="4572000" cy="3048000"/>
            <wp:effectExtent l="0" t="0" r="0" b="0"/>
            <wp:docPr id="264401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68520b4284460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D493FA4">
        <w:rPr/>
        <w:t xml:space="preserve"> </w:t>
      </w:r>
    </w:p>
    <w:p w:rsidR="312A34B0" w:rsidP="312A34B0" w:rsidRDefault="312A34B0" w14:paraId="3F90152E" w14:textId="6C77BD5F">
      <w:pPr>
        <w:pStyle w:val="Normalny"/>
      </w:pPr>
    </w:p>
    <w:p w:rsidR="3D493FA4" w:rsidP="312A34B0" w:rsidRDefault="3D493FA4" w14:paraId="7104AF56" w14:textId="26E4868D">
      <w:pPr>
        <w:pStyle w:val="Normalny"/>
      </w:pPr>
      <w:r w:rsidR="3D493FA4">
        <w:rPr/>
        <w:t xml:space="preserve">Tak. To symbol Igrzysk Olimpijskich . </w:t>
      </w:r>
    </w:p>
    <w:p w:rsidR="312A34B0" w:rsidP="312A34B0" w:rsidRDefault="312A34B0" w14:paraId="257C987E" w14:textId="73F27226">
      <w:pPr>
        <w:pStyle w:val="Normalny"/>
      </w:pPr>
    </w:p>
    <w:p w:rsidR="42F416D7" w:rsidP="312A34B0" w:rsidRDefault="42F416D7" w14:paraId="09EA725D" w14:textId="0C4BA106">
      <w:pPr>
        <w:pStyle w:val="Normalny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12A34B0" w:rsidR="42F416D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Zał.5 </w:t>
      </w:r>
    </w:p>
    <w:p w:rsidR="42F416D7" w:rsidP="312A34B0" w:rsidRDefault="42F416D7" w14:paraId="424A41CA" w14:textId="334DF8D4">
      <w:pPr>
        <w:pStyle w:val="Normalny"/>
      </w:pPr>
      <w:r w:rsidR="42F416D7">
        <w:drawing>
          <wp:inline wp14:editId="3C048D6D" wp14:anchorId="16876F09">
            <wp:extent cx="4724398" cy="5059462"/>
            <wp:effectExtent l="0" t="0" r="0" b="0"/>
            <wp:docPr id="1312725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18113bf5b4498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24398" cy="5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8D01F0" w:rsidP="0A5F1C02" w:rsidRDefault="6E8D01F0" w14:paraId="2880A76E" w14:textId="65109E60">
      <w:pPr>
        <w:pStyle w:val="Normalny"/>
      </w:pPr>
      <w:proofErr w:type="spellStart"/>
      <w:r w:rsidR="6E8D01F0">
        <w:rPr/>
        <w:t>Zał</w:t>
      </w:r>
      <w:proofErr w:type="spellEnd"/>
      <w:r w:rsidR="6E8D01F0">
        <w:rPr/>
        <w:t xml:space="preserve"> nr 6</w:t>
      </w:r>
    </w:p>
    <w:p w:rsidR="6E8D01F0" w:rsidP="0A5F1C02" w:rsidRDefault="6E8D01F0" w14:paraId="1F222F54" w14:textId="78BF1F5B">
      <w:pPr>
        <w:pStyle w:val="Normalny"/>
      </w:pPr>
      <w:r w:rsidR="6E8D01F0">
        <w:drawing>
          <wp:inline wp14:editId="325B44B5" wp14:anchorId="3555F6B1">
            <wp:extent cx="7335781" cy="4752976"/>
            <wp:effectExtent l="0" t="0" r="0" b="0"/>
            <wp:docPr id="809583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ebd01ff01a4d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781" cy="475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06933" w:rsidR="007026BE" w:rsidSect="006F7D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801"/>
    <w:rsid w:val="000675A4"/>
    <w:rsid w:val="001067DD"/>
    <w:rsid w:val="00150CAB"/>
    <w:rsid w:val="002E1801"/>
    <w:rsid w:val="004F7CB4"/>
    <w:rsid w:val="00500778"/>
    <w:rsid w:val="0057345C"/>
    <w:rsid w:val="005F2939"/>
    <w:rsid w:val="006F7D94"/>
    <w:rsid w:val="007026BE"/>
    <w:rsid w:val="0076296F"/>
    <w:rsid w:val="009661F1"/>
    <w:rsid w:val="00A17E2F"/>
    <w:rsid w:val="00A25E6A"/>
    <w:rsid w:val="00A71751"/>
    <w:rsid w:val="00A811BF"/>
    <w:rsid w:val="00B25F6C"/>
    <w:rsid w:val="00B634A7"/>
    <w:rsid w:val="00CD2C82"/>
    <w:rsid w:val="00D87348"/>
    <w:rsid w:val="00DE573B"/>
    <w:rsid w:val="00E30346"/>
    <w:rsid w:val="018AABC1"/>
    <w:rsid w:val="02D2756B"/>
    <w:rsid w:val="03D770D7"/>
    <w:rsid w:val="0401ACCD"/>
    <w:rsid w:val="044F31A6"/>
    <w:rsid w:val="048EC528"/>
    <w:rsid w:val="04BB2946"/>
    <w:rsid w:val="05199CC7"/>
    <w:rsid w:val="0568C4F7"/>
    <w:rsid w:val="06D30E1E"/>
    <w:rsid w:val="071D0D00"/>
    <w:rsid w:val="07C1078F"/>
    <w:rsid w:val="08147F9D"/>
    <w:rsid w:val="093C8CEB"/>
    <w:rsid w:val="09F375ED"/>
    <w:rsid w:val="0A5F1C02"/>
    <w:rsid w:val="0A6642AC"/>
    <w:rsid w:val="0ADBC188"/>
    <w:rsid w:val="0F0D3E69"/>
    <w:rsid w:val="0F89C5A2"/>
    <w:rsid w:val="10BC2F7F"/>
    <w:rsid w:val="1271E7A1"/>
    <w:rsid w:val="12CA46D4"/>
    <w:rsid w:val="12F056FB"/>
    <w:rsid w:val="13CFA4A2"/>
    <w:rsid w:val="1438598A"/>
    <w:rsid w:val="14488D13"/>
    <w:rsid w:val="15310764"/>
    <w:rsid w:val="158A4FED"/>
    <w:rsid w:val="15BD5E83"/>
    <w:rsid w:val="15F90726"/>
    <w:rsid w:val="171CD94D"/>
    <w:rsid w:val="18B67E92"/>
    <w:rsid w:val="18EBA661"/>
    <w:rsid w:val="193E3343"/>
    <w:rsid w:val="19E49047"/>
    <w:rsid w:val="1A2D4B4B"/>
    <w:rsid w:val="1A77A749"/>
    <w:rsid w:val="1A94F2F3"/>
    <w:rsid w:val="1ADEAE76"/>
    <w:rsid w:val="1B2CF47A"/>
    <w:rsid w:val="1B8AFAB7"/>
    <w:rsid w:val="1B9B0FEB"/>
    <w:rsid w:val="1BDEDEB1"/>
    <w:rsid w:val="1CAF9C7E"/>
    <w:rsid w:val="1D9C646D"/>
    <w:rsid w:val="1E330E02"/>
    <w:rsid w:val="1E6F117D"/>
    <w:rsid w:val="1EC47C53"/>
    <w:rsid w:val="1F721967"/>
    <w:rsid w:val="2065E3CB"/>
    <w:rsid w:val="2151B1C7"/>
    <w:rsid w:val="22AC2043"/>
    <w:rsid w:val="22C7B1B6"/>
    <w:rsid w:val="23A2712F"/>
    <w:rsid w:val="243D35FF"/>
    <w:rsid w:val="25EA136A"/>
    <w:rsid w:val="26168DFB"/>
    <w:rsid w:val="261C0990"/>
    <w:rsid w:val="2681E8E1"/>
    <w:rsid w:val="268F0248"/>
    <w:rsid w:val="27F34B76"/>
    <w:rsid w:val="281DB942"/>
    <w:rsid w:val="28FFD350"/>
    <w:rsid w:val="298F1BD7"/>
    <w:rsid w:val="2B1749B2"/>
    <w:rsid w:val="2B66583B"/>
    <w:rsid w:val="2B818E06"/>
    <w:rsid w:val="2BD6B915"/>
    <w:rsid w:val="2D5A2A99"/>
    <w:rsid w:val="2E0CA03F"/>
    <w:rsid w:val="2F20268F"/>
    <w:rsid w:val="2F4C6D50"/>
    <w:rsid w:val="2FBC2149"/>
    <w:rsid w:val="305D8CA3"/>
    <w:rsid w:val="30E83DB1"/>
    <w:rsid w:val="310A4C5A"/>
    <w:rsid w:val="312A34B0"/>
    <w:rsid w:val="32056460"/>
    <w:rsid w:val="33225B97"/>
    <w:rsid w:val="3362C8CE"/>
    <w:rsid w:val="33B043C0"/>
    <w:rsid w:val="33BB2B26"/>
    <w:rsid w:val="33DD420B"/>
    <w:rsid w:val="3416C063"/>
    <w:rsid w:val="342B874A"/>
    <w:rsid w:val="35A476A6"/>
    <w:rsid w:val="37AFE444"/>
    <w:rsid w:val="37F5CCBA"/>
    <w:rsid w:val="3822CC9A"/>
    <w:rsid w:val="38704FC6"/>
    <w:rsid w:val="38B1B1AB"/>
    <w:rsid w:val="38FC35E2"/>
    <w:rsid w:val="390668B7"/>
    <w:rsid w:val="3B333295"/>
    <w:rsid w:val="3B9F9F56"/>
    <w:rsid w:val="3C796442"/>
    <w:rsid w:val="3CDEDB77"/>
    <w:rsid w:val="3CE3D198"/>
    <w:rsid w:val="3D493FA4"/>
    <w:rsid w:val="3E80B7DA"/>
    <w:rsid w:val="3EC52F97"/>
    <w:rsid w:val="416E828E"/>
    <w:rsid w:val="41B08683"/>
    <w:rsid w:val="41F67991"/>
    <w:rsid w:val="420FDCF9"/>
    <w:rsid w:val="424E1552"/>
    <w:rsid w:val="4273EECE"/>
    <w:rsid w:val="428BB56A"/>
    <w:rsid w:val="42F416D7"/>
    <w:rsid w:val="433F7A65"/>
    <w:rsid w:val="43A27303"/>
    <w:rsid w:val="4460A1DF"/>
    <w:rsid w:val="455BCCE1"/>
    <w:rsid w:val="45C97E13"/>
    <w:rsid w:val="46071E2B"/>
    <w:rsid w:val="46237917"/>
    <w:rsid w:val="46F68B00"/>
    <w:rsid w:val="47D0A712"/>
    <w:rsid w:val="47F75AE5"/>
    <w:rsid w:val="48335E60"/>
    <w:rsid w:val="484E078E"/>
    <w:rsid w:val="48D90DA2"/>
    <w:rsid w:val="49009EC7"/>
    <w:rsid w:val="49AA47EF"/>
    <w:rsid w:val="4A3C7305"/>
    <w:rsid w:val="4B828438"/>
    <w:rsid w:val="4BB62E92"/>
    <w:rsid w:val="4BCBD75C"/>
    <w:rsid w:val="4C02A9BE"/>
    <w:rsid w:val="4C72C0B3"/>
    <w:rsid w:val="4C887030"/>
    <w:rsid w:val="4C91E5BA"/>
    <w:rsid w:val="4D104DFB"/>
    <w:rsid w:val="4D35380C"/>
    <w:rsid w:val="4D91DDDA"/>
    <w:rsid w:val="4E8485B4"/>
    <w:rsid w:val="4E848AEC"/>
    <w:rsid w:val="4EFC3896"/>
    <w:rsid w:val="4F2DAE3B"/>
    <w:rsid w:val="4F327386"/>
    <w:rsid w:val="4F5046C7"/>
    <w:rsid w:val="5127832B"/>
    <w:rsid w:val="518AD745"/>
    <w:rsid w:val="51E65C4B"/>
    <w:rsid w:val="5223352B"/>
    <w:rsid w:val="5325D568"/>
    <w:rsid w:val="5356947F"/>
    <w:rsid w:val="5382FBF4"/>
    <w:rsid w:val="545E670F"/>
    <w:rsid w:val="552BE616"/>
    <w:rsid w:val="56BB05F3"/>
    <w:rsid w:val="584F1B9F"/>
    <w:rsid w:val="58CE8272"/>
    <w:rsid w:val="58E38687"/>
    <w:rsid w:val="59C6E12A"/>
    <w:rsid w:val="5ABD69D7"/>
    <w:rsid w:val="5B0AB11F"/>
    <w:rsid w:val="5BA230DA"/>
    <w:rsid w:val="5C053D31"/>
    <w:rsid w:val="5D6FB7CF"/>
    <w:rsid w:val="5DEAB3C2"/>
    <w:rsid w:val="5F19589C"/>
    <w:rsid w:val="60C24D3B"/>
    <w:rsid w:val="60C4834E"/>
    <w:rsid w:val="618A315B"/>
    <w:rsid w:val="62D066A5"/>
    <w:rsid w:val="62FC9AA7"/>
    <w:rsid w:val="632601BC"/>
    <w:rsid w:val="6380609E"/>
    <w:rsid w:val="644E9413"/>
    <w:rsid w:val="645E6126"/>
    <w:rsid w:val="64D413AB"/>
    <w:rsid w:val="64F28D7C"/>
    <w:rsid w:val="666FE40C"/>
    <w:rsid w:val="66DE831B"/>
    <w:rsid w:val="67196A5C"/>
    <w:rsid w:val="6765C776"/>
    <w:rsid w:val="6788FBD2"/>
    <w:rsid w:val="681494DD"/>
    <w:rsid w:val="688558FB"/>
    <w:rsid w:val="68EAD729"/>
    <w:rsid w:val="690197D7"/>
    <w:rsid w:val="6943C207"/>
    <w:rsid w:val="696BDC2B"/>
    <w:rsid w:val="6A0800FF"/>
    <w:rsid w:val="6A715CDD"/>
    <w:rsid w:val="6BB63D85"/>
    <w:rsid w:val="6BB8A39F"/>
    <w:rsid w:val="6C02E39D"/>
    <w:rsid w:val="6DC9FC9F"/>
    <w:rsid w:val="6E285C4E"/>
    <w:rsid w:val="6E8D01F0"/>
    <w:rsid w:val="6F0F610B"/>
    <w:rsid w:val="6F70D95B"/>
    <w:rsid w:val="6FEB5C67"/>
    <w:rsid w:val="7109E967"/>
    <w:rsid w:val="72268CE8"/>
    <w:rsid w:val="72674C6C"/>
    <w:rsid w:val="72A77D35"/>
    <w:rsid w:val="743B22BD"/>
    <w:rsid w:val="74B0C44D"/>
    <w:rsid w:val="74CD1D8B"/>
    <w:rsid w:val="74FB056B"/>
    <w:rsid w:val="750436B5"/>
    <w:rsid w:val="75566804"/>
    <w:rsid w:val="75695C34"/>
    <w:rsid w:val="75AC9C30"/>
    <w:rsid w:val="75C6F282"/>
    <w:rsid w:val="76ABE921"/>
    <w:rsid w:val="77758A7C"/>
    <w:rsid w:val="77CB3732"/>
    <w:rsid w:val="7832A62D"/>
    <w:rsid w:val="78532B0E"/>
    <w:rsid w:val="7A26124F"/>
    <w:rsid w:val="7B14D596"/>
    <w:rsid w:val="7B786530"/>
    <w:rsid w:val="7BAF6768"/>
    <w:rsid w:val="7BC1E2B0"/>
    <w:rsid w:val="7BDD3521"/>
    <w:rsid w:val="7BE5874E"/>
    <w:rsid w:val="7D269C31"/>
    <w:rsid w:val="7D3E62CD"/>
    <w:rsid w:val="7D5DB311"/>
    <w:rsid w:val="7E67A909"/>
    <w:rsid w:val="7EC5C75A"/>
    <w:rsid w:val="7EDC4F63"/>
    <w:rsid w:val="7F912297"/>
    <w:rsid w:val="7FF9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3959B"/>
  <w15:chartTrackingRefBased/>
  <w15:docId w15:val="{A931C2DA-7D8D-463D-9FDD-89BD68D5FB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  <w:rsid w:val="001067DD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67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ny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puzzlefactory.pl/pl/puzzle/graj/wielkanoc/220544-zmartwychwstanie" TargetMode="External" Id="R8f493430722d4e4a" /><Relationship Type="http://schemas.openxmlformats.org/officeDocument/2006/relationships/hyperlink" Target="https://www.youtube.com/watch?v=T4hR-Qmd28I" TargetMode="External" Id="R62479b467f804879" /><Relationship Type="http://schemas.openxmlformats.org/officeDocument/2006/relationships/hyperlink" Target="https://www.youtube.com/watch?v=WJ9c0lJPCRQ" TargetMode="External" Id="R4bea0d59ce7e43db" /><Relationship Type="http://schemas.openxmlformats.org/officeDocument/2006/relationships/hyperlink" Target="https://www.youtube.com/watch?v=Cd8fDu03gf0" TargetMode="External" Id="R1082b64fcfed4c51" /><Relationship Type="http://schemas.openxmlformats.org/officeDocument/2006/relationships/numbering" Target="/word/numbering.xml" Id="Re12dc2c7cea74617" /><Relationship Type="http://schemas.openxmlformats.org/officeDocument/2006/relationships/hyperlink" Target="https://www.youtube.com/watch?v=tVlcKp3bWH8" TargetMode="External" Id="Re1679257e4e049a8" /><Relationship Type="http://schemas.openxmlformats.org/officeDocument/2006/relationships/hyperlink" Target="https://www.youtube.com/watch?v=_6HzoUcx3eo" TargetMode="External" Id="R31f6541a69ef4f71" /><Relationship Type="http://schemas.openxmlformats.org/officeDocument/2006/relationships/hyperlink" Target="https://soundcloud.com/user-956760406/songo-s-i-muz-danuta-i-karol?in=user-956760406/sets/odkrywam-siebie-bb-cd2" TargetMode="External" Id="R7c8b9cc2eadd4b9f" /><Relationship Type="http://schemas.openxmlformats.org/officeDocument/2006/relationships/hyperlink" Target="https://www.youtube.com/watch?v=tVlcKp3bWH8" TargetMode="External" Id="R187dfaf67a4d4658" /><Relationship Type="http://schemas.openxmlformats.org/officeDocument/2006/relationships/hyperlink" Target="https://www.youtube.com/watch?v=KQSWqKNZpwk" TargetMode="External" Id="Rc637c217d5de49b2" /><Relationship Type="http://schemas.openxmlformats.org/officeDocument/2006/relationships/hyperlink" Target="https://www.youtube.com/watch?v=jdLlJHuQeNI" TargetMode="External" Id="R6394744c21d24383" /><Relationship Type="http://schemas.openxmlformats.org/officeDocument/2006/relationships/hyperlink" Target="https://www.matzoo.pl/zerowka/ksztalty_46_320" TargetMode="External" Id="Rfa65319cdcb14fc8" /><Relationship Type="http://schemas.openxmlformats.org/officeDocument/2006/relationships/hyperlink" Target="https://wordwall.net/pl/resource/1594925/logopedia" TargetMode="External" Id="Ra25ec6abe6b6421a" /><Relationship Type="http://schemas.openxmlformats.org/officeDocument/2006/relationships/image" Target="/media/image13.png" Id="Rf4e292c6ac5a4cc1" /><Relationship Type="http://schemas.openxmlformats.org/officeDocument/2006/relationships/image" Target="/media/image14.png" Id="R84a2ca3e9f764083" /><Relationship Type="http://schemas.openxmlformats.org/officeDocument/2006/relationships/image" Target="/media/image15.png" Id="R196de9fdf40544c7" /><Relationship Type="http://schemas.openxmlformats.org/officeDocument/2006/relationships/image" Target="/media/image16.png" Id="R29708daa5f22477d" /><Relationship Type="http://schemas.openxmlformats.org/officeDocument/2006/relationships/image" Target="/media/image17.png" Id="R1916b28f1b574e22" /><Relationship Type="http://schemas.openxmlformats.org/officeDocument/2006/relationships/image" Target="/media/image18.png" Id="R5f36a599e7b6440d" /><Relationship Type="http://schemas.openxmlformats.org/officeDocument/2006/relationships/image" Target="/media/image19.png" Id="R2120a29682184dd7" /><Relationship Type="http://schemas.openxmlformats.org/officeDocument/2006/relationships/image" Target="/media/image1a.png" Id="R9b8a6d1b53fb4c89" /><Relationship Type="http://schemas.openxmlformats.org/officeDocument/2006/relationships/image" Target="/media/image1b.png" Id="R8c91b68198b84466" /><Relationship Type="http://schemas.openxmlformats.org/officeDocument/2006/relationships/image" Target="/media/image1c.png" Id="R986f3106669f48a3" /><Relationship Type="http://schemas.openxmlformats.org/officeDocument/2006/relationships/image" Target="/media/image1d.png" Id="Rde1f93cf29114f4e" /><Relationship Type="http://schemas.openxmlformats.org/officeDocument/2006/relationships/image" Target="/media/image1e.png" Id="R2c50d0b60ba7498a" /><Relationship Type="http://schemas.openxmlformats.org/officeDocument/2006/relationships/image" Target="/media/image1f.png" Id="R5868520b4284460c" /><Relationship Type="http://schemas.openxmlformats.org/officeDocument/2006/relationships/image" Target="/media/image20.png" Id="R4518113bf5b4498d" /><Relationship Type="http://schemas.openxmlformats.org/officeDocument/2006/relationships/image" Target="/media/image2b.png" Id="R1aebd01ff01a4dc6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852458B9DF24B938BDCC942F3CDC5" ma:contentTypeVersion="4" ma:contentTypeDescription="Utwórz nowy dokument." ma:contentTypeScope="" ma:versionID="f17787a368e9bf7dea2d14d8708efafb">
  <xsd:schema xmlns:xsd="http://www.w3.org/2001/XMLSchema" xmlns:xs="http://www.w3.org/2001/XMLSchema" xmlns:p="http://schemas.microsoft.com/office/2006/metadata/properties" xmlns:ns2="9ca4d1ca-76cf-458a-aead-a88a439a4eff" targetNamespace="http://schemas.microsoft.com/office/2006/metadata/properties" ma:root="true" ma:fieldsID="72e7555c6165930d6466a19c56b52b05" ns2:_="">
    <xsd:import namespace="9ca4d1ca-76cf-458a-aead-a88a439a4e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4d1ca-76cf-458a-aead-a88a439a4e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DE93BD-9FFD-434D-900B-948FBA65731D}"/>
</file>

<file path=customXml/itemProps2.xml><?xml version="1.0" encoding="utf-8"?>
<ds:datastoreItem xmlns:ds="http://schemas.openxmlformats.org/officeDocument/2006/customXml" ds:itemID="{DA44536C-44AD-4AD8-A077-D929CE82E6B0}"/>
</file>

<file path=customXml/itemProps3.xml><?xml version="1.0" encoding="utf-8"?>
<ds:datastoreItem xmlns:ds="http://schemas.openxmlformats.org/officeDocument/2006/customXml" ds:itemID="{038E6CA8-3390-45B8-B936-5A8C56E76B9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Użytkownik systemu Windows</dc:creator>
  <keywords/>
  <dc:description/>
  <lastModifiedBy>Justyna Filończuk</lastModifiedBy>
  <revision>37</revision>
  <dcterms:created xsi:type="dcterms:W3CDTF">2020-03-30T12:44:00.0000000Z</dcterms:created>
  <dcterms:modified xsi:type="dcterms:W3CDTF">2021-04-10T17:23:31.2277736Z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0x010100704852458B9DF24B938BDCC942F3CDC5</vt:lpwstr>
  </property>
</Properties>
</file>