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55D" w:rsidRDefault="0089619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Temat: Stolica Polski.</w:t>
      </w:r>
    </w:p>
    <w:p w:rsidR="00896195" w:rsidRDefault="008961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Data: 5.05.2020</w:t>
      </w:r>
    </w:p>
    <w:p w:rsidR="00896195" w:rsidRDefault="0089619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6195">
        <w:rPr>
          <w:rFonts w:ascii="Times New Roman" w:hAnsi="Times New Roman" w:cs="Times New Roman"/>
          <w:b/>
          <w:sz w:val="28"/>
          <w:szCs w:val="28"/>
          <w:u w:val="single"/>
        </w:rPr>
        <w:t>Przygotowanie do nauki czytania i pisania.</w:t>
      </w:r>
    </w:p>
    <w:p w:rsidR="00896195" w:rsidRDefault="00896195" w:rsidP="0089619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Przyjrzyj się mapie Polski i wskaż w którym miejscu znajduje się Warszawa- stolica Polski.</w:t>
      </w:r>
    </w:p>
    <w:p w:rsidR="00896195" w:rsidRDefault="003E3208" w:rsidP="0089619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 herb Warszawy, co przedstawia herb.</w:t>
      </w:r>
    </w:p>
    <w:p w:rsidR="003E3208" w:rsidRDefault="003E3208" w:rsidP="003E3208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Omów z rodzicami zabytki Warszawy( Zamek Królewski, Kolumnę Zygmunta, Stare Miasto, Pałac Kultury i Nauki, W</w:t>
      </w:r>
      <w:r w:rsidRPr="003E3208">
        <w:rPr>
          <w:rFonts w:ascii="Times New Roman" w:hAnsi="Times New Roman" w:cs="Times New Roman"/>
          <w:sz w:val="28"/>
          <w:szCs w:val="28"/>
        </w:rPr>
        <w:t>arszawską Syrenkę, Łazienki Królewskie), dobierz odpowiednie podpisy</w:t>
      </w:r>
      <w:r>
        <w:rPr>
          <w:rFonts w:ascii="Times New Roman" w:hAnsi="Times New Roman" w:cs="Times New Roman"/>
          <w:sz w:val="28"/>
          <w:szCs w:val="28"/>
        </w:rPr>
        <w:t>. Przeczytaj je sam lub z rodzicami. Ułóż zdania z tych wyrazów . Policz liczbę wyrazów w każdym ułożonym zdaniu.</w:t>
      </w:r>
    </w:p>
    <w:p w:rsidR="003E3208" w:rsidRDefault="003E3208" w:rsidP="003E3208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ruchowa : Pomnik. Dziecko porusza się swobodnie przy dowolnej muzyce. Na przerwę w muzyce przybiera  dowolną pozę tworząc pomnik.</w:t>
      </w:r>
    </w:p>
    <w:p w:rsidR="003E3208" w:rsidRPr="003E3D21" w:rsidRDefault="003E3D21" w:rsidP="003E3208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Wykonanie ćwiczeń</w:t>
      </w:r>
      <w:r>
        <w:rPr>
          <w:rFonts w:ascii="Times New Roman" w:hAnsi="Times New Roman" w:cs="Times New Roman"/>
          <w:b/>
          <w:sz w:val="28"/>
          <w:szCs w:val="28"/>
        </w:rPr>
        <w:t>1,2,3</w:t>
      </w:r>
      <w:r>
        <w:rPr>
          <w:rFonts w:ascii="Times New Roman" w:hAnsi="Times New Roman" w:cs="Times New Roman"/>
          <w:sz w:val="28"/>
          <w:szCs w:val="28"/>
        </w:rPr>
        <w:t xml:space="preserve"> w </w:t>
      </w:r>
      <w:r>
        <w:rPr>
          <w:rFonts w:ascii="Times New Roman" w:hAnsi="Times New Roman" w:cs="Times New Roman"/>
          <w:b/>
          <w:sz w:val="28"/>
          <w:szCs w:val="28"/>
        </w:rPr>
        <w:t>karcie pracy 5  s. 8-9.</w:t>
      </w:r>
    </w:p>
    <w:p w:rsidR="003E3D21" w:rsidRDefault="003E3D2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794320"/>
            <wp:effectExtent l="19050" t="0" r="0" b="0"/>
            <wp:docPr id="1" name="Obraz 1" descr="MAPA POLSKI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POLSKI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11" w:rsidRDefault="00504B1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04B11" w:rsidRDefault="00504B1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Obrazki z miejscami przedstawiającymi Warszawę do wycięcia</w:t>
      </w:r>
    </w:p>
    <w:p w:rsidR="003E3D21" w:rsidRDefault="003E3D2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04B11" w:rsidRDefault="00504B1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04B11" w:rsidRDefault="00504B1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620000"/>
            <wp:effectExtent l="19050" t="0" r="0" b="0"/>
            <wp:docPr id="25" name="Obraz 25" descr="Herb Warszawy – Polskie Dzieje – Historia Polski w Intern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rb Warszawy – Polskie Dzieje – Historia Polski w Interneci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11" w:rsidRDefault="00504B1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6654"/>
            <wp:effectExtent l="19050" t="0" r="0" b="0"/>
            <wp:docPr id="22" name="Obraz 22" descr="WARSZAWSKA SYRENKA - Chroniques au 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ARSZAWSKA SYRENKA - Chroniques au Va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E8" w:rsidRDefault="009141E8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9141E8" w:rsidRDefault="009141E8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9141E8" w:rsidRDefault="009141E8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9141E8" w:rsidRDefault="009141E8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9141E8" w:rsidRDefault="009141E8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3E3D21" w:rsidRDefault="003E3D2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281516"/>
            <wp:effectExtent l="19050" t="0" r="0" b="0"/>
            <wp:docPr id="7" name="Obraz 7" descr="Noc Muzeów w Warszawie: zobacz &quot;Damę z gronostajem&quot; - Kultur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c Muzeów w Warszawie: zobacz &quot;Damę z gronostajem&quot; - Kultura i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21" w:rsidRDefault="003E3D2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3E3D21" w:rsidRDefault="00504B1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304288"/>
            <wp:effectExtent l="19050" t="0" r="0" b="0"/>
            <wp:docPr id="16" name="Obraz 16" descr="Łazienki Królew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Łazienki Królewsk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21" w:rsidRDefault="00504B1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836399"/>
            <wp:effectExtent l="19050" t="0" r="0" b="0"/>
            <wp:docPr id="13" name="Obraz 13" descr="Pałac Kultury i Nau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łac Kultury i Nau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D21"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10" name="Obraz 10" descr="GC891Z0 I ❤️ Warsaw - Warszawska Syrenka 🧜‍♀️ (Virtual Cac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C891Z0 I ❤️ Warsaw - Warszawska Syrenka 🧜‍♀️ (Virtual Cach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11" w:rsidRDefault="00504B1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04B11" w:rsidRDefault="00504B1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031958"/>
            <wp:effectExtent l="19050" t="0" r="0" b="0"/>
            <wp:docPr id="19" name="Obraz 19" descr="Koronawirus w Warszawie. Łazienki Królewskie i park w Wilano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ronawirus w Warszawie. Łazienki Królewskie i park w Wilanowie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11" w:rsidRDefault="00504B1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04B11" w:rsidRDefault="00504B11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Wyrazy do wycięcia i podpisu</w:t>
      </w:r>
      <w:r w:rsidR="009141E8">
        <w:rPr>
          <w:rFonts w:ascii="Times New Roman" w:hAnsi="Times New Roman" w:cs="Times New Roman"/>
          <w:sz w:val="28"/>
          <w:szCs w:val="28"/>
        </w:rPr>
        <w:t>:</w:t>
      </w:r>
    </w:p>
    <w:p w:rsidR="009E74F5" w:rsidRDefault="009E74F5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080" w:type="dxa"/>
        <w:tblLook w:val="04A0"/>
      </w:tblPr>
      <w:tblGrid>
        <w:gridCol w:w="8208"/>
      </w:tblGrid>
      <w:tr w:rsidR="009E74F5" w:rsidTr="009E74F5">
        <w:tc>
          <w:tcPr>
            <w:tcW w:w="9212" w:type="dxa"/>
          </w:tcPr>
          <w:p w:rsidR="009E74F5" w:rsidRPr="009E74F5" w:rsidRDefault="009E74F5" w:rsidP="003E3D21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SYRENKA   WARSZAWSKA</w:t>
            </w:r>
          </w:p>
        </w:tc>
      </w:tr>
      <w:tr w:rsidR="009E74F5" w:rsidTr="009E74F5">
        <w:tc>
          <w:tcPr>
            <w:tcW w:w="9212" w:type="dxa"/>
          </w:tcPr>
          <w:p w:rsidR="009E74F5" w:rsidRPr="009E74F5" w:rsidRDefault="009E74F5" w:rsidP="003E3D21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 w:rsidRPr="009E74F5">
              <w:rPr>
                <w:rFonts w:ascii="Times New Roman" w:hAnsi="Times New Roman" w:cs="Times New Roman"/>
                <w:sz w:val="72"/>
                <w:szCs w:val="72"/>
              </w:rPr>
              <w:lastRenderedPageBreak/>
              <w:t>ŁAZIENKI WARSZAWSKIE</w:t>
            </w:r>
          </w:p>
        </w:tc>
      </w:tr>
    </w:tbl>
    <w:p w:rsidR="009E74F5" w:rsidRDefault="009E74F5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9E74F5" w:rsidRDefault="009E74F5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080" w:type="dxa"/>
        <w:tblLook w:val="04A0"/>
      </w:tblPr>
      <w:tblGrid>
        <w:gridCol w:w="8208"/>
      </w:tblGrid>
      <w:tr w:rsidR="009E74F5" w:rsidTr="009E74F5">
        <w:tc>
          <w:tcPr>
            <w:tcW w:w="9212" w:type="dxa"/>
          </w:tcPr>
          <w:p w:rsidR="009E74F5" w:rsidRPr="009E74F5" w:rsidRDefault="009E74F5" w:rsidP="003E3D21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ZAMEK KRÓLEWSKI</w:t>
            </w:r>
          </w:p>
        </w:tc>
      </w:tr>
    </w:tbl>
    <w:p w:rsidR="009E74F5" w:rsidRDefault="009E74F5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080" w:type="dxa"/>
        <w:tblLook w:val="04A0"/>
      </w:tblPr>
      <w:tblGrid>
        <w:gridCol w:w="8208"/>
      </w:tblGrid>
      <w:tr w:rsidR="009E74F5" w:rsidTr="009E74F5">
        <w:tc>
          <w:tcPr>
            <w:tcW w:w="9212" w:type="dxa"/>
          </w:tcPr>
          <w:p w:rsidR="009E74F5" w:rsidRPr="009E74F5" w:rsidRDefault="009E74F5" w:rsidP="003E3D21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KOLUMNA ZYGMUNTA</w:t>
            </w:r>
          </w:p>
        </w:tc>
      </w:tr>
    </w:tbl>
    <w:p w:rsidR="009141E8" w:rsidRDefault="009141E8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080" w:type="dxa"/>
        <w:tblLook w:val="04A0"/>
      </w:tblPr>
      <w:tblGrid>
        <w:gridCol w:w="8208"/>
      </w:tblGrid>
      <w:tr w:rsidR="009E74F5" w:rsidTr="009E74F5">
        <w:tc>
          <w:tcPr>
            <w:tcW w:w="9212" w:type="dxa"/>
          </w:tcPr>
          <w:p w:rsidR="009E74F5" w:rsidRPr="009E74F5" w:rsidRDefault="009E74F5" w:rsidP="003E3D21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STARE MIASTO</w:t>
            </w:r>
          </w:p>
        </w:tc>
      </w:tr>
    </w:tbl>
    <w:p w:rsidR="009E74F5" w:rsidRDefault="009E74F5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080" w:type="dxa"/>
        <w:tblLook w:val="04A0"/>
      </w:tblPr>
      <w:tblGrid>
        <w:gridCol w:w="8208"/>
      </w:tblGrid>
      <w:tr w:rsidR="009E74F5" w:rsidTr="009E74F5">
        <w:tc>
          <w:tcPr>
            <w:tcW w:w="9212" w:type="dxa"/>
          </w:tcPr>
          <w:p w:rsidR="009E74F5" w:rsidRPr="009E74F5" w:rsidRDefault="009E74F5" w:rsidP="003E3D21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HERB WARSZAWY</w:t>
            </w:r>
          </w:p>
        </w:tc>
      </w:tr>
    </w:tbl>
    <w:p w:rsidR="009E74F5" w:rsidRDefault="009E74F5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080" w:type="dxa"/>
        <w:tblLook w:val="04A0"/>
      </w:tblPr>
      <w:tblGrid>
        <w:gridCol w:w="8208"/>
      </w:tblGrid>
      <w:tr w:rsidR="009E74F5" w:rsidTr="009E74F5">
        <w:tc>
          <w:tcPr>
            <w:tcW w:w="9212" w:type="dxa"/>
          </w:tcPr>
          <w:p w:rsidR="009E74F5" w:rsidRPr="009E74F5" w:rsidRDefault="009E74F5" w:rsidP="003E3D21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PAŁAC KULTURY</w:t>
            </w:r>
          </w:p>
        </w:tc>
      </w:tr>
    </w:tbl>
    <w:p w:rsidR="009E74F5" w:rsidRDefault="009E74F5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080" w:type="dxa"/>
        <w:tblLook w:val="04A0"/>
      </w:tblPr>
      <w:tblGrid>
        <w:gridCol w:w="8208"/>
      </w:tblGrid>
      <w:tr w:rsidR="009E74F5" w:rsidTr="009E74F5">
        <w:tc>
          <w:tcPr>
            <w:tcW w:w="9212" w:type="dxa"/>
          </w:tcPr>
          <w:p w:rsidR="009E74F5" w:rsidRPr="009E74F5" w:rsidRDefault="009E74F5" w:rsidP="003E3D21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POMNIK CHOPINA</w:t>
            </w:r>
          </w:p>
        </w:tc>
      </w:tr>
    </w:tbl>
    <w:p w:rsidR="009E74F5" w:rsidRDefault="009E74F5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080" w:type="dxa"/>
        <w:tblLook w:val="04A0"/>
      </w:tblPr>
      <w:tblGrid>
        <w:gridCol w:w="8208"/>
      </w:tblGrid>
      <w:tr w:rsidR="009E74F5" w:rsidTr="009E74F5">
        <w:tc>
          <w:tcPr>
            <w:tcW w:w="9212" w:type="dxa"/>
          </w:tcPr>
          <w:p w:rsidR="009E74F5" w:rsidRPr="009E74F5" w:rsidRDefault="009E74F5" w:rsidP="003E3D21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STOLICA </w:t>
            </w:r>
            <w:r w:rsidR="00C4623E">
              <w:rPr>
                <w:rFonts w:ascii="Times New Roman" w:hAnsi="Times New Roman" w:cs="Times New Roman"/>
                <w:sz w:val="72"/>
                <w:szCs w:val="72"/>
              </w:rPr>
              <w:t>POLSKI WARSZAWA</w:t>
            </w:r>
          </w:p>
        </w:tc>
      </w:tr>
    </w:tbl>
    <w:p w:rsidR="009E74F5" w:rsidRDefault="009E74F5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4623E" w:rsidRDefault="00C4623E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4623E" w:rsidRDefault="00C4623E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4623E" w:rsidRDefault="00C4623E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4623E" w:rsidRDefault="00C4623E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4623E" w:rsidRDefault="00C4623E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4623E" w:rsidRDefault="00C4623E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4623E" w:rsidRDefault="00C4623E" w:rsidP="003E3D21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4C72FE" w:rsidRDefault="004C72FE" w:rsidP="00C462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623E" w:rsidRDefault="00C4623E" w:rsidP="00C462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Zajęcia ruchowe.</w:t>
      </w:r>
    </w:p>
    <w:p w:rsidR="00997EB5" w:rsidRDefault="00997EB5" w:rsidP="00C462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Pomoc: piłka</w:t>
      </w:r>
    </w:p>
    <w:p w:rsidR="00C4623E" w:rsidRDefault="00C4623E" w:rsidP="00C4623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orientacyjno-porządkowa : Piłka .Dziecko porusza się przy dowolnej muzyce z piłką.  Na zatrzymanie muzyki i hasło np. dwa podrzuty, cztery podrzuty , dziecko podrzuca piłkę , zgodnie z instrukcją </w:t>
      </w:r>
      <w:r w:rsidR="00411ECE">
        <w:rPr>
          <w:rFonts w:ascii="Times New Roman" w:hAnsi="Times New Roman" w:cs="Times New Roman"/>
          <w:sz w:val="28"/>
          <w:szCs w:val="28"/>
        </w:rPr>
        <w:t>rodzica.</w:t>
      </w:r>
    </w:p>
    <w:p w:rsidR="00411ECE" w:rsidRDefault="00411ECE" w:rsidP="00C4623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dużych grup mięśniowych . Zabawa ; Schowaj i pokaż piłkę! Dziecko trzyma piłkę w dłoniach na hasło schowaj piłkę wkładają piłkę między stopy. Ręce wyprostowane wyciągają na boki. Napasło pokaż  piłkę dziecko wykonuje s klon w przód, wyjmuje piłkę i unosi ją wysoko.</w:t>
      </w:r>
    </w:p>
    <w:p w:rsidR="00411ECE" w:rsidRDefault="00411ECE" w:rsidP="00C4623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na czworakach. Dziecko przyjmuje pozycję podporu tyłem . Piłkę kładzie przy stopach. Porusza się w tej pozycji  , stopą turla piłkę po podłodze.</w:t>
      </w:r>
    </w:p>
    <w:p w:rsidR="00997EB5" w:rsidRDefault="00997EB5" w:rsidP="00C4623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równowagi. Przełóż piłkę. Dziecko staje na jednej nodze  i próbuje przełożyć piłkę pod kolanem raz prawej , raz lewej nogi.</w:t>
      </w:r>
    </w:p>
    <w:p w:rsidR="00997EB5" w:rsidRDefault="00997EB5" w:rsidP="00C4623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Rzuty piłką np. do kosza</w:t>
      </w:r>
    </w:p>
    <w:p w:rsidR="00997EB5" w:rsidRPr="00997EB5" w:rsidRDefault="00997EB5" w:rsidP="00997EB5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tułowia. Dziecko w  siadzie skrzyżnym trzyma piłkę na kolanach. Wykonuje skręt tułowia w prawą stronę  , turla piłkę po obwodzie dookoła siebie  i odbiera ją z lewej strony. Gdy piłka wróci na kolana , ł</w:t>
      </w:r>
      <w:r w:rsidRPr="00997EB5">
        <w:rPr>
          <w:rFonts w:ascii="Times New Roman" w:hAnsi="Times New Roman" w:cs="Times New Roman"/>
          <w:sz w:val="28"/>
          <w:szCs w:val="28"/>
        </w:rPr>
        <w:t>apie ją dwoma rękami i wysoko unosi do góry. Następnie powtarza ćwiczenie wykonując skręt w przeciwnym kierunku.</w:t>
      </w:r>
    </w:p>
    <w:p w:rsidR="00997EB5" w:rsidRDefault="00997EB5" w:rsidP="00C4623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Rzuty. Rzuć i złap, Dziecko w obu dłoniach trzyma piłkę na sygnał rodzica podrzuca piłkę w górę i łapie ją </w:t>
      </w:r>
      <w:r w:rsidR="00826D8D">
        <w:rPr>
          <w:rFonts w:ascii="Times New Roman" w:hAnsi="Times New Roman" w:cs="Times New Roman"/>
          <w:sz w:val="28"/>
          <w:szCs w:val="28"/>
        </w:rPr>
        <w:t>. Jeśli potrafi rzuca piłkę , klaszcze dłonie i łapie piłkę.</w:t>
      </w:r>
    </w:p>
    <w:p w:rsidR="00826D8D" w:rsidRDefault="00826D8D" w:rsidP="00C4623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Podskoki . dziecko wkłada piłkę między nogi ( uda, kolana) , próbuje wykonać kilka podskoków tak , aby piłka nie wypadła na podłogę.</w:t>
      </w:r>
    </w:p>
    <w:p w:rsidR="00826D8D" w:rsidRDefault="00826D8D" w:rsidP="00C4623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stóp. Dziecko siada, ugina kolana , stopy opiera o piłkę, kurcząc palce. Piłkę stopami turla do przodu i  z powrotem do siebie.</w:t>
      </w:r>
    </w:p>
    <w:p w:rsidR="00826D8D" w:rsidRDefault="00826D8D" w:rsidP="00C4623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Marsz z piłką w różnych kierunkach według polecenia rodzica do przodu 5 kroków , w bok 3 </w:t>
      </w:r>
      <w:proofErr w:type="spellStart"/>
      <w:r>
        <w:rPr>
          <w:rFonts w:ascii="Times New Roman" w:hAnsi="Times New Roman" w:cs="Times New Roman"/>
          <w:sz w:val="28"/>
          <w:szCs w:val="28"/>
        </w:rPr>
        <w:t>krokiitp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26D8D" w:rsidRDefault="00826D8D" w:rsidP="00826D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Zajęcia popołudniowe</w:t>
      </w:r>
    </w:p>
    <w:p w:rsidR="00826D8D" w:rsidRDefault="00826D8D" w:rsidP="00826D8D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oddechowe- dmuchanie na</w:t>
      </w:r>
      <w:r w:rsidR="004C72FE">
        <w:rPr>
          <w:rFonts w:ascii="Times New Roman" w:hAnsi="Times New Roman" w:cs="Times New Roman"/>
          <w:sz w:val="28"/>
          <w:szCs w:val="28"/>
        </w:rPr>
        <w:t xml:space="preserve"> małe płatki wycięte z papieru i położone na dłoni.</w:t>
      </w:r>
    </w:p>
    <w:p w:rsidR="004C72FE" w:rsidRDefault="004C72FE" w:rsidP="00826D8D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Zabawy sylabami . Dziecko wypowiada sylabę np. da rodzic dodaje ma da-ma , rodzic wypowiada ma dziecko kończy ma,  ma-ma  propozycje wyrazów do zabawy ( </w:t>
      </w:r>
      <w:proofErr w:type="spellStart"/>
      <w:r>
        <w:rPr>
          <w:rFonts w:ascii="Times New Roman" w:hAnsi="Times New Roman" w:cs="Times New Roman"/>
          <w:sz w:val="28"/>
          <w:szCs w:val="28"/>
        </w:rPr>
        <w:t>ba-lon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ta-ma, bu-da, </w:t>
      </w:r>
      <w:proofErr w:type="spellStart"/>
      <w:r>
        <w:rPr>
          <w:rFonts w:ascii="Times New Roman" w:hAnsi="Times New Roman" w:cs="Times New Roman"/>
          <w:sz w:val="28"/>
          <w:szCs w:val="28"/>
        </w:rPr>
        <w:t>do-mek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itp.)</w:t>
      </w:r>
    </w:p>
    <w:p w:rsidR="004C72FE" w:rsidRPr="00826D8D" w:rsidRDefault="004C72FE" w:rsidP="00826D8D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Zabawy w ogrodzie na podwórku wg zainteresowań dziecka.</w:t>
      </w:r>
    </w:p>
    <w:sectPr w:rsidR="004C72FE" w:rsidRPr="00826D8D" w:rsidSect="000865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69EC"/>
    <w:multiLevelType w:val="hybridMultilevel"/>
    <w:tmpl w:val="E95C1C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322582"/>
    <w:multiLevelType w:val="hybridMultilevel"/>
    <w:tmpl w:val="688EA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9D5A55"/>
    <w:multiLevelType w:val="hybridMultilevel"/>
    <w:tmpl w:val="35AC6E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676FB8"/>
    <w:multiLevelType w:val="hybridMultilevel"/>
    <w:tmpl w:val="455AD9D6"/>
    <w:lvl w:ilvl="0" w:tplc="6B3C6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96195"/>
    <w:rsid w:val="0008655D"/>
    <w:rsid w:val="003E3208"/>
    <w:rsid w:val="003E3D21"/>
    <w:rsid w:val="00411ECE"/>
    <w:rsid w:val="004C72FE"/>
    <w:rsid w:val="00504B11"/>
    <w:rsid w:val="00826D8D"/>
    <w:rsid w:val="00896195"/>
    <w:rsid w:val="009141E8"/>
    <w:rsid w:val="00997EB5"/>
    <w:rsid w:val="009E74F5"/>
    <w:rsid w:val="00C4623E"/>
    <w:rsid w:val="00F74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65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9619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3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D2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E74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433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4</cp:revision>
  <dcterms:created xsi:type="dcterms:W3CDTF">2020-05-04T10:34:00Z</dcterms:created>
  <dcterms:modified xsi:type="dcterms:W3CDTF">2020-05-04T12:47:00Z</dcterms:modified>
</cp:coreProperties>
</file>